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366" w:rsidRDefault="00507366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E4" w:rsidRDefault="00E566E4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E4" w:rsidRDefault="00E566E4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9E8" w:rsidRPr="00E566E4" w:rsidRDefault="00862682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6E4">
        <w:rPr>
          <w:rFonts w:ascii="Times New Roman" w:hAnsi="Times New Roman" w:cs="Times New Roman"/>
          <w:b/>
          <w:sz w:val="24"/>
          <w:szCs w:val="24"/>
        </w:rPr>
        <w:t xml:space="preserve">Сведения о качестве реализации </w:t>
      </w:r>
    </w:p>
    <w:p w:rsidR="00A30C66" w:rsidRPr="00E566E4" w:rsidRDefault="00A54E02" w:rsidP="00E566E4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6E4">
        <w:rPr>
          <w:rFonts w:ascii="Times New Roman" w:hAnsi="Times New Roman" w:cs="Times New Roman"/>
          <w:b/>
          <w:sz w:val="24"/>
          <w:szCs w:val="24"/>
        </w:rPr>
        <w:t>дополнительной</w:t>
      </w:r>
      <w:r w:rsidR="00862682" w:rsidRPr="00E566E4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программы </w:t>
      </w:r>
      <w:proofErr w:type="gramStart"/>
      <w:r w:rsidR="00862682" w:rsidRPr="00E566E4">
        <w:rPr>
          <w:rFonts w:ascii="Times New Roman" w:hAnsi="Times New Roman" w:cs="Times New Roman"/>
          <w:b/>
          <w:sz w:val="24"/>
          <w:szCs w:val="24"/>
        </w:rPr>
        <w:t>ИЗО</w:t>
      </w:r>
      <w:proofErr w:type="gramEnd"/>
      <w:r w:rsidR="00862682" w:rsidRPr="00E566E4">
        <w:rPr>
          <w:rFonts w:ascii="Times New Roman" w:hAnsi="Times New Roman" w:cs="Times New Roman"/>
          <w:b/>
          <w:sz w:val="24"/>
          <w:szCs w:val="24"/>
        </w:rPr>
        <w:t xml:space="preserve"> «Радужная палитра»</w:t>
      </w:r>
      <w:r w:rsidR="00A30C66" w:rsidRPr="00E566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2682" w:rsidRPr="00E566E4" w:rsidRDefault="00A30C66" w:rsidP="00E566E4">
      <w:pPr>
        <w:pStyle w:val="a4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6E4">
        <w:rPr>
          <w:rFonts w:ascii="Times New Roman" w:hAnsi="Times New Roman" w:cs="Times New Roman"/>
          <w:b/>
          <w:sz w:val="24"/>
          <w:szCs w:val="24"/>
        </w:rPr>
        <w:t>педагога дополнительного образования Петровой Натальи Юрьевны</w:t>
      </w:r>
    </w:p>
    <w:p w:rsidR="00696CA6" w:rsidRDefault="00696CA6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B2C" w:rsidRDefault="00692B62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83D7603" wp14:editId="58E51D11">
            <wp:extent cx="5878195" cy="2650992"/>
            <wp:effectExtent l="0" t="0" r="8255" b="165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96CA6" w:rsidRDefault="00696CA6" w:rsidP="00535C2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</w:p>
    <w:p w:rsidR="00F340FF" w:rsidRDefault="00F340FF" w:rsidP="00F340FF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 районных конкурсах: </w:t>
      </w:r>
      <w:proofErr w:type="gramStart"/>
      <w:r w:rsidRPr="00C32937">
        <w:rPr>
          <w:color w:val="000000"/>
        </w:rPr>
        <w:t>"Зимние фантазии"</w:t>
      </w:r>
      <w:r>
        <w:rPr>
          <w:color w:val="000000"/>
        </w:rPr>
        <w:t xml:space="preserve"> (3 м.), 2017 г., </w:t>
      </w:r>
      <w:r w:rsidRPr="00C32937">
        <w:rPr>
          <w:color w:val="000000"/>
        </w:rPr>
        <w:t>"Звездный Татарстан"</w:t>
      </w:r>
      <w:r>
        <w:rPr>
          <w:color w:val="000000"/>
        </w:rPr>
        <w:t xml:space="preserve"> (</w:t>
      </w:r>
      <w:r w:rsidRPr="00C32937">
        <w:rPr>
          <w:color w:val="000000"/>
        </w:rPr>
        <w:t>2 м.</w:t>
      </w:r>
      <w:r>
        <w:rPr>
          <w:color w:val="000000"/>
        </w:rPr>
        <w:t xml:space="preserve">), 2018 г., </w:t>
      </w:r>
      <w:r w:rsidRPr="00C32937">
        <w:rPr>
          <w:color w:val="000000"/>
        </w:rPr>
        <w:t xml:space="preserve"> "Парки и скверы"</w:t>
      </w:r>
      <w:r>
        <w:rPr>
          <w:color w:val="000000"/>
        </w:rPr>
        <w:t xml:space="preserve"> (</w:t>
      </w:r>
      <w:r w:rsidRPr="00C32937">
        <w:rPr>
          <w:color w:val="000000"/>
        </w:rPr>
        <w:t>1 м.</w:t>
      </w:r>
      <w:r>
        <w:rPr>
          <w:color w:val="000000"/>
        </w:rPr>
        <w:t>), 2018 г.,</w:t>
      </w:r>
      <w:r w:rsidRPr="00C32937">
        <w:rPr>
          <w:color w:val="000000"/>
        </w:rPr>
        <w:t xml:space="preserve"> "Правнуки ветеранов рисуют Победу"</w:t>
      </w:r>
      <w:r>
        <w:rPr>
          <w:color w:val="000000"/>
        </w:rPr>
        <w:t xml:space="preserve"> (</w:t>
      </w:r>
      <w:r w:rsidRPr="00C32937">
        <w:rPr>
          <w:color w:val="000000"/>
        </w:rPr>
        <w:t>1 м.</w:t>
      </w:r>
      <w:r>
        <w:rPr>
          <w:color w:val="000000"/>
        </w:rPr>
        <w:t xml:space="preserve">), 2018 г., </w:t>
      </w:r>
      <w:r w:rsidRPr="00C32937">
        <w:rPr>
          <w:color w:val="000000"/>
        </w:rPr>
        <w:t>"Животный мир глазами детей"</w:t>
      </w:r>
      <w:r>
        <w:rPr>
          <w:color w:val="000000"/>
        </w:rPr>
        <w:t xml:space="preserve"> (лауреат), 2018 г., "Зимние фантазии</w:t>
      </w:r>
      <w:r w:rsidRPr="00C32937">
        <w:rPr>
          <w:color w:val="000000"/>
        </w:rPr>
        <w:t>"</w:t>
      </w:r>
      <w:r>
        <w:rPr>
          <w:color w:val="000000"/>
        </w:rPr>
        <w:t xml:space="preserve"> (</w:t>
      </w:r>
      <w:r w:rsidRPr="00C32937">
        <w:rPr>
          <w:color w:val="000000"/>
        </w:rPr>
        <w:t>3 м.</w:t>
      </w:r>
      <w:r>
        <w:rPr>
          <w:color w:val="000000"/>
        </w:rPr>
        <w:t xml:space="preserve">), 2018 г., </w:t>
      </w:r>
      <w:r w:rsidRPr="00C32937">
        <w:rPr>
          <w:color w:val="000000"/>
        </w:rPr>
        <w:t>"Фантазия без границ"</w:t>
      </w:r>
      <w:r>
        <w:rPr>
          <w:color w:val="000000"/>
        </w:rPr>
        <w:t xml:space="preserve"> (</w:t>
      </w:r>
      <w:r w:rsidRPr="00C32937">
        <w:rPr>
          <w:color w:val="000000"/>
        </w:rPr>
        <w:t>1 м.</w:t>
      </w:r>
      <w:r>
        <w:rPr>
          <w:color w:val="000000"/>
        </w:rPr>
        <w:t xml:space="preserve">), 2019 г., </w:t>
      </w:r>
      <w:r w:rsidRPr="00C32937">
        <w:rPr>
          <w:color w:val="000000"/>
        </w:rPr>
        <w:t>"</w:t>
      </w:r>
      <w:proofErr w:type="spellStart"/>
      <w:r w:rsidRPr="00C32937">
        <w:rPr>
          <w:color w:val="000000"/>
        </w:rPr>
        <w:t>Джалиловские</w:t>
      </w:r>
      <w:proofErr w:type="spellEnd"/>
      <w:r w:rsidRPr="00C32937">
        <w:rPr>
          <w:color w:val="000000"/>
        </w:rPr>
        <w:t xml:space="preserve"> чтения"</w:t>
      </w:r>
      <w:r>
        <w:rPr>
          <w:color w:val="000000"/>
        </w:rPr>
        <w:t xml:space="preserve"> (</w:t>
      </w:r>
      <w:r w:rsidRPr="00C32937">
        <w:rPr>
          <w:color w:val="000000"/>
        </w:rPr>
        <w:t>3 м.</w:t>
      </w:r>
      <w:r>
        <w:rPr>
          <w:color w:val="000000"/>
        </w:rPr>
        <w:t xml:space="preserve">), 2019 г., </w:t>
      </w:r>
      <w:r w:rsidRPr="00C32937">
        <w:rPr>
          <w:color w:val="000000"/>
        </w:rPr>
        <w:t>"Зимние фантазии"</w:t>
      </w:r>
      <w:r>
        <w:rPr>
          <w:color w:val="000000"/>
        </w:rPr>
        <w:t xml:space="preserve"> (</w:t>
      </w:r>
      <w:r w:rsidRPr="00C32937">
        <w:rPr>
          <w:color w:val="000000"/>
        </w:rPr>
        <w:t>2 м.</w:t>
      </w:r>
      <w:r>
        <w:rPr>
          <w:color w:val="000000"/>
        </w:rPr>
        <w:t xml:space="preserve">), 2019 г., </w:t>
      </w:r>
      <w:r w:rsidRPr="00C32937">
        <w:rPr>
          <w:color w:val="000000"/>
        </w:rPr>
        <w:t>"Правнуки</w:t>
      </w:r>
      <w:proofErr w:type="gramEnd"/>
      <w:r w:rsidRPr="00C32937">
        <w:rPr>
          <w:color w:val="000000"/>
        </w:rPr>
        <w:t xml:space="preserve"> </w:t>
      </w:r>
      <w:proofErr w:type="gramStart"/>
      <w:r w:rsidRPr="00C32937">
        <w:rPr>
          <w:color w:val="000000"/>
        </w:rPr>
        <w:t>ве</w:t>
      </w:r>
      <w:r>
        <w:rPr>
          <w:color w:val="000000"/>
        </w:rPr>
        <w:t xml:space="preserve">теранов рисуют Победу", 2019 г., </w:t>
      </w:r>
      <w:r w:rsidRPr="00C32937">
        <w:rPr>
          <w:color w:val="000000"/>
        </w:rPr>
        <w:t xml:space="preserve"> «Зимняя фантазия»</w:t>
      </w:r>
      <w:r>
        <w:rPr>
          <w:color w:val="000000"/>
        </w:rPr>
        <w:t xml:space="preserve"> (</w:t>
      </w:r>
      <w:r w:rsidRPr="00C32937">
        <w:rPr>
          <w:color w:val="000000"/>
        </w:rPr>
        <w:t>3 м.</w:t>
      </w:r>
      <w:r>
        <w:rPr>
          <w:color w:val="000000"/>
        </w:rPr>
        <w:t xml:space="preserve">), 2020 г. </w:t>
      </w:r>
      <w:r w:rsidRPr="00C32937">
        <w:rPr>
          <w:color w:val="000000"/>
        </w:rPr>
        <w:t>«</w:t>
      </w:r>
      <w:r>
        <w:rPr>
          <w:color w:val="000000"/>
        </w:rPr>
        <w:t>Любимый питомец</w:t>
      </w:r>
      <w:r w:rsidRPr="00C32937">
        <w:rPr>
          <w:color w:val="000000"/>
        </w:rPr>
        <w:t>»</w:t>
      </w:r>
      <w:r>
        <w:rPr>
          <w:color w:val="000000"/>
        </w:rPr>
        <w:t xml:space="preserve"> (2</w:t>
      </w:r>
      <w:r w:rsidRPr="00C32937">
        <w:rPr>
          <w:color w:val="000000"/>
        </w:rPr>
        <w:t xml:space="preserve"> м.</w:t>
      </w:r>
      <w:r>
        <w:rPr>
          <w:color w:val="000000"/>
        </w:rPr>
        <w:t xml:space="preserve">), 2020 г. </w:t>
      </w:r>
      <w:r w:rsidRPr="00C32937">
        <w:rPr>
          <w:color w:val="000000"/>
        </w:rPr>
        <w:t>"</w:t>
      </w:r>
      <w:r>
        <w:rPr>
          <w:color w:val="000000"/>
        </w:rPr>
        <w:t>Детство</w:t>
      </w:r>
      <w:r w:rsidRPr="00C32937">
        <w:rPr>
          <w:color w:val="000000"/>
        </w:rPr>
        <w:t xml:space="preserve"> без границ"</w:t>
      </w:r>
      <w:r>
        <w:rPr>
          <w:color w:val="000000"/>
        </w:rPr>
        <w:t xml:space="preserve"> (</w:t>
      </w:r>
      <w:r w:rsidRPr="00C32937">
        <w:rPr>
          <w:color w:val="000000"/>
        </w:rPr>
        <w:t>1 м.</w:t>
      </w:r>
      <w:r>
        <w:rPr>
          <w:color w:val="000000"/>
        </w:rPr>
        <w:t xml:space="preserve">), 2020 г., </w:t>
      </w:r>
      <w:r w:rsidRPr="00C32937">
        <w:rPr>
          <w:color w:val="000000"/>
        </w:rPr>
        <w:t>"</w:t>
      </w:r>
      <w:r>
        <w:rPr>
          <w:color w:val="000000"/>
        </w:rPr>
        <w:t>Детство</w:t>
      </w:r>
      <w:r w:rsidRPr="00C32937">
        <w:rPr>
          <w:color w:val="000000"/>
        </w:rPr>
        <w:t xml:space="preserve"> без границ"</w:t>
      </w:r>
      <w:r>
        <w:rPr>
          <w:color w:val="000000"/>
        </w:rPr>
        <w:t xml:space="preserve"> (</w:t>
      </w:r>
      <w:r w:rsidRPr="00C32937">
        <w:rPr>
          <w:color w:val="000000"/>
        </w:rPr>
        <w:t>1 м.</w:t>
      </w:r>
      <w:r>
        <w:rPr>
          <w:color w:val="000000"/>
        </w:rPr>
        <w:t xml:space="preserve">), 2021 г., </w:t>
      </w:r>
      <w:r w:rsidRPr="00C32937">
        <w:rPr>
          <w:color w:val="000000"/>
        </w:rPr>
        <w:t>«Зимняя фантазия»</w:t>
      </w:r>
      <w:r>
        <w:rPr>
          <w:color w:val="000000"/>
        </w:rPr>
        <w:t xml:space="preserve"> (</w:t>
      </w:r>
      <w:r w:rsidRPr="00C32937">
        <w:rPr>
          <w:color w:val="000000"/>
        </w:rPr>
        <w:t>3 м.</w:t>
      </w:r>
      <w:r>
        <w:rPr>
          <w:color w:val="000000"/>
        </w:rPr>
        <w:t xml:space="preserve">), 2021 г., </w:t>
      </w:r>
      <w:r w:rsidRPr="00C32937">
        <w:rPr>
          <w:color w:val="000000"/>
        </w:rPr>
        <w:t>«Зимняя фантазия»</w:t>
      </w:r>
      <w:r>
        <w:rPr>
          <w:color w:val="000000"/>
        </w:rPr>
        <w:t xml:space="preserve"> (</w:t>
      </w:r>
      <w:r w:rsidRPr="00C32937">
        <w:rPr>
          <w:color w:val="000000"/>
        </w:rPr>
        <w:t>3 м.</w:t>
      </w:r>
      <w:r>
        <w:rPr>
          <w:color w:val="000000"/>
        </w:rPr>
        <w:t xml:space="preserve">), 2021 г., </w:t>
      </w:r>
      <w:r w:rsidRPr="00C32937">
        <w:rPr>
          <w:color w:val="000000"/>
        </w:rPr>
        <w:t>"</w:t>
      </w:r>
      <w:r>
        <w:rPr>
          <w:color w:val="000000"/>
        </w:rPr>
        <w:t>Детство</w:t>
      </w:r>
      <w:r w:rsidRPr="00C32937">
        <w:rPr>
          <w:color w:val="000000"/>
        </w:rPr>
        <w:t xml:space="preserve"> без границ"</w:t>
      </w:r>
      <w:r>
        <w:rPr>
          <w:color w:val="000000"/>
        </w:rPr>
        <w:t xml:space="preserve"> (</w:t>
      </w:r>
      <w:r w:rsidRPr="00C32937">
        <w:rPr>
          <w:color w:val="000000"/>
        </w:rPr>
        <w:t>1 м.</w:t>
      </w:r>
      <w:r>
        <w:rPr>
          <w:color w:val="000000"/>
        </w:rPr>
        <w:t>), 2022 г.</w:t>
      </w:r>
      <w:proofErr w:type="gramEnd"/>
    </w:p>
    <w:p w:rsidR="00E566E4" w:rsidRDefault="00E566E4" w:rsidP="00F340FF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</w:p>
    <w:p w:rsidR="00F340FF" w:rsidRDefault="00F340FF" w:rsidP="00F340FF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 городских: </w:t>
      </w:r>
      <w:r w:rsidRPr="00C32937">
        <w:rPr>
          <w:color w:val="000000"/>
        </w:rPr>
        <w:t xml:space="preserve"> «Краски города», </w:t>
      </w:r>
      <w:r>
        <w:rPr>
          <w:color w:val="000000"/>
        </w:rPr>
        <w:t>2018 г.,</w:t>
      </w:r>
      <w:r w:rsidRPr="00C32937">
        <w:rPr>
          <w:color w:val="000000"/>
        </w:rPr>
        <w:t xml:space="preserve"> </w:t>
      </w:r>
      <w:r>
        <w:rPr>
          <w:color w:val="000000"/>
        </w:rPr>
        <w:t>"Зеленая планета", 2018 г.,</w:t>
      </w:r>
      <w:r w:rsidRPr="00C32937">
        <w:rPr>
          <w:color w:val="000000"/>
        </w:rPr>
        <w:t xml:space="preserve"> «Фейерверк талантов"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спец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иплом</w:t>
      </w:r>
      <w:proofErr w:type="spellEnd"/>
      <w:r>
        <w:rPr>
          <w:color w:val="000000"/>
        </w:rPr>
        <w:t xml:space="preserve">), 2020 г., </w:t>
      </w:r>
      <w:r w:rsidRPr="00C32937">
        <w:rPr>
          <w:color w:val="000000"/>
        </w:rPr>
        <w:t>«</w:t>
      </w:r>
      <w:r>
        <w:rPr>
          <w:color w:val="000000"/>
        </w:rPr>
        <w:t>Весенняя капель</w:t>
      </w:r>
      <w:r w:rsidRPr="00C32937">
        <w:rPr>
          <w:color w:val="000000"/>
        </w:rPr>
        <w:t xml:space="preserve">», </w:t>
      </w:r>
      <w:r>
        <w:rPr>
          <w:color w:val="000000"/>
        </w:rPr>
        <w:t>2022 г.</w:t>
      </w:r>
    </w:p>
    <w:p w:rsidR="00E566E4" w:rsidRDefault="00E566E4" w:rsidP="00F340FF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</w:p>
    <w:p w:rsidR="00F340FF" w:rsidRPr="00C32937" w:rsidRDefault="00F340FF" w:rsidP="00F340FF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 Республиканских: </w:t>
      </w:r>
      <w:proofErr w:type="gramStart"/>
      <w:r>
        <w:rPr>
          <w:color w:val="000000"/>
        </w:rPr>
        <w:t>II Республиканский конкурс</w:t>
      </w:r>
      <w:r w:rsidRPr="00C32937">
        <w:rPr>
          <w:color w:val="000000"/>
        </w:rPr>
        <w:t xml:space="preserve"> детского рисунка "Как прекрасен этот мир"</w:t>
      </w:r>
      <w:r>
        <w:rPr>
          <w:color w:val="000000"/>
        </w:rPr>
        <w:t xml:space="preserve"> (</w:t>
      </w:r>
      <w:r w:rsidRPr="00C32937">
        <w:rPr>
          <w:color w:val="000000"/>
        </w:rPr>
        <w:t>3 м.</w:t>
      </w:r>
      <w:r>
        <w:rPr>
          <w:color w:val="000000"/>
        </w:rPr>
        <w:t xml:space="preserve">), 2018 г., V Республиканский конкурс </w:t>
      </w:r>
      <w:r w:rsidRPr="00C32937">
        <w:rPr>
          <w:color w:val="000000"/>
        </w:rPr>
        <w:t>творческих раб</w:t>
      </w:r>
      <w:r>
        <w:rPr>
          <w:color w:val="000000"/>
        </w:rPr>
        <w:t>от "Новогодняя сказка", 2019 г., Республиканский конкурс</w:t>
      </w:r>
      <w:r w:rsidRPr="00C32937">
        <w:rPr>
          <w:color w:val="000000"/>
        </w:rPr>
        <w:t xml:space="preserve"> творческих работ "Космические дали"</w:t>
      </w:r>
      <w:r>
        <w:rPr>
          <w:color w:val="000000"/>
        </w:rPr>
        <w:t xml:space="preserve"> (</w:t>
      </w:r>
      <w:r w:rsidRPr="00C32937">
        <w:rPr>
          <w:color w:val="000000"/>
        </w:rPr>
        <w:t>2 м.</w:t>
      </w:r>
      <w:r>
        <w:rPr>
          <w:color w:val="000000"/>
        </w:rPr>
        <w:t>), 2019 г., Республиканский творческий конкурс</w:t>
      </w:r>
      <w:r w:rsidRPr="00C32937">
        <w:rPr>
          <w:color w:val="000000"/>
        </w:rPr>
        <w:t xml:space="preserve"> «Радужное детство»</w:t>
      </w:r>
      <w:r>
        <w:rPr>
          <w:color w:val="000000"/>
        </w:rPr>
        <w:t xml:space="preserve"> (</w:t>
      </w:r>
      <w:r w:rsidRPr="00C32937">
        <w:rPr>
          <w:color w:val="000000"/>
        </w:rPr>
        <w:t>1 м.</w:t>
      </w:r>
      <w:r>
        <w:rPr>
          <w:color w:val="000000"/>
        </w:rPr>
        <w:t>), 2020 г., Республиканский конкурс</w:t>
      </w:r>
      <w:r w:rsidRPr="00C32937">
        <w:rPr>
          <w:color w:val="000000"/>
        </w:rPr>
        <w:t xml:space="preserve"> "Мгновения осени"</w:t>
      </w:r>
      <w:r>
        <w:rPr>
          <w:color w:val="000000"/>
        </w:rPr>
        <w:t xml:space="preserve"> (</w:t>
      </w:r>
      <w:r w:rsidRPr="00C32937">
        <w:rPr>
          <w:color w:val="000000"/>
        </w:rPr>
        <w:t>1 ст.</w:t>
      </w:r>
      <w:r>
        <w:rPr>
          <w:color w:val="000000"/>
        </w:rPr>
        <w:t>), 2020 г., Региональный творческий конкурс «Зимние фантазии» (1 м., 1 м., 2м.), 2020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г., </w:t>
      </w:r>
      <w:r w:rsidRPr="00C32937">
        <w:rPr>
          <w:color w:val="000000"/>
        </w:rPr>
        <w:t>"</w:t>
      </w:r>
      <w:r>
        <w:rPr>
          <w:color w:val="000000"/>
        </w:rPr>
        <w:t>Детство</w:t>
      </w:r>
      <w:r w:rsidRPr="00C32937">
        <w:rPr>
          <w:color w:val="000000"/>
        </w:rPr>
        <w:t xml:space="preserve"> без границ"</w:t>
      </w:r>
      <w:r>
        <w:rPr>
          <w:color w:val="000000"/>
        </w:rPr>
        <w:t xml:space="preserve"> (3</w:t>
      </w:r>
      <w:r w:rsidRPr="00C32937">
        <w:rPr>
          <w:color w:val="000000"/>
        </w:rPr>
        <w:t xml:space="preserve"> м.</w:t>
      </w:r>
      <w:r>
        <w:rPr>
          <w:color w:val="000000"/>
        </w:rPr>
        <w:t xml:space="preserve">), 2020 г., </w:t>
      </w:r>
      <w:r w:rsidRPr="00C32937">
        <w:rPr>
          <w:color w:val="000000"/>
        </w:rPr>
        <w:t>"</w:t>
      </w:r>
      <w:r>
        <w:rPr>
          <w:color w:val="000000"/>
        </w:rPr>
        <w:t>Зимние фантазии</w:t>
      </w:r>
      <w:r w:rsidRPr="00C32937">
        <w:rPr>
          <w:color w:val="000000"/>
        </w:rPr>
        <w:t>"</w:t>
      </w:r>
      <w:r>
        <w:rPr>
          <w:color w:val="000000"/>
        </w:rPr>
        <w:t xml:space="preserve"> (1м.,1м., 2</w:t>
      </w:r>
      <w:r w:rsidRPr="00C32937">
        <w:rPr>
          <w:color w:val="000000"/>
        </w:rPr>
        <w:t xml:space="preserve"> м.</w:t>
      </w:r>
      <w:r>
        <w:rPr>
          <w:color w:val="000000"/>
        </w:rPr>
        <w:t xml:space="preserve">), 2021 г., </w:t>
      </w:r>
      <w:r w:rsidRPr="00C32937">
        <w:rPr>
          <w:color w:val="000000"/>
        </w:rPr>
        <w:t>"</w:t>
      </w:r>
      <w:r>
        <w:rPr>
          <w:color w:val="000000"/>
        </w:rPr>
        <w:t>Краски осени</w:t>
      </w:r>
      <w:r w:rsidRPr="00C32937">
        <w:rPr>
          <w:color w:val="000000"/>
        </w:rPr>
        <w:t>"</w:t>
      </w:r>
      <w:r>
        <w:rPr>
          <w:color w:val="000000"/>
        </w:rPr>
        <w:t xml:space="preserve"> (1м.), 2021 г., </w:t>
      </w:r>
      <w:r w:rsidRPr="00C32937">
        <w:rPr>
          <w:color w:val="000000"/>
        </w:rPr>
        <w:t>"</w:t>
      </w:r>
      <w:r>
        <w:rPr>
          <w:color w:val="000000"/>
        </w:rPr>
        <w:t>Детство</w:t>
      </w:r>
      <w:r w:rsidRPr="00C32937">
        <w:rPr>
          <w:color w:val="000000"/>
        </w:rPr>
        <w:t xml:space="preserve"> без границ"</w:t>
      </w:r>
      <w:r>
        <w:rPr>
          <w:color w:val="000000"/>
        </w:rPr>
        <w:t xml:space="preserve"> (3</w:t>
      </w:r>
      <w:r w:rsidRPr="00C32937">
        <w:rPr>
          <w:color w:val="000000"/>
        </w:rPr>
        <w:t xml:space="preserve"> м.</w:t>
      </w:r>
      <w:r>
        <w:rPr>
          <w:color w:val="000000"/>
        </w:rPr>
        <w:t xml:space="preserve">), 2021 г., </w:t>
      </w:r>
      <w:r w:rsidRPr="00C32937">
        <w:rPr>
          <w:color w:val="000000"/>
        </w:rPr>
        <w:t>"</w:t>
      </w:r>
      <w:r>
        <w:rPr>
          <w:color w:val="000000"/>
        </w:rPr>
        <w:t>Рождественская сказка</w:t>
      </w:r>
      <w:r w:rsidRPr="00C32937">
        <w:rPr>
          <w:color w:val="000000"/>
        </w:rPr>
        <w:t>"</w:t>
      </w:r>
      <w:r>
        <w:rPr>
          <w:color w:val="000000"/>
        </w:rPr>
        <w:t xml:space="preserve"> (2</w:t>
      </w:r>
      <w:r w:rsidRPr="00C32937">
        <w:rPr>
          <w:color w:val="000000"/>
        </w:rPr>
        <w:t xml:space="preserve"> м.</w:t>
      </w:r>
      <w:r>
        <w:rPr>
          <w:color w:val="000000"/>
        </w:rPr>
        <w:t xml:space="preserve">), 2021 г.,  «В ожидании весны» (3м.), 2021 г., </w:t>
      </w:r>
      <w:r w:rsidRPr="00C32937">
        <w:rPr>
          <w:color w:val="000000"/>
        </w:rPr>
        <w:t>"</w:t>
      </w:r>
      <w:r>
        <w:rPr>
          <w:color w:val="000000"/>
        </w:rPr>
        <w:t>Чудеса из ларца</w:t>
      </w:r>
      <w:r w:rsidRPr="00C32937">
        <w:rPr>
          <w:color w:val="000000"/>
        </w:rPr>
        <w:t>"</w:t>
      </w:r>
      <w:r>
        <w:rPr>
          <w:color w:val="000000"/>
        </w:rPr>
        <w:t xml:space="preserve"> (1</w:t>
      </w:r>
      <w:r w:rsidRPr="00C32937">
        <w:rPr>
          <w:color w:val="000000"/>
        </w:rPr>
        <w:t xml:space="preserve"> м.</w:t>
      </w:r>
      <w:r>
        <w:rPr>
          <w:color w:val="000000"/>
        </w:rPr>
        <w:t xml:space="preserve">, 2 м.), 2021 г., </w:t>
      </w:r>
      <w:r w:rsidRPr="00C32937">
        <w:rPr>
          <w:color w:val="000000"/>
        </w:rPr>
        <w:t>"</w:t>
      </w:r>
      <w:r>
        <w:rPr>
          <w:color w:val="000000"/>
        </w:rPr>
        <w:t>Детство</w:t>
      </w:r>
      <w:r w:rsidRPr="00C32937">
        <w:rPr>
          <w:color w:val="000000"/>
        </w:rPr>
        <w:t xml:space="preserve"> без границ"</w:t>
      </w:r>
      <w:r>
        <w:rPr>
          <w:color w:val="000000"/>
        </w:rPr>
        <w:t xml:space="preserve"> (1</w:t>
      </w:r>
      <w:r w:rsidRPr="00C32937">
        <w:rPr>
          <w:color w:val="000000"/>
        </w:rPr>
        <w:t xml:space="preserve"> м.</w:t>
      </w:r>
      <w:r>
        <w:rPr>
          <w:color w:val="000000"/>
        </w:rPr>
        <w:t>), 2022</w:t>
      </w:r>
      <w:r>
        <w:rPr>
          <w:color w:val="000000"/>
        </w:rPr>
        <w:t xml:space="preserve"> г.</w:t>
      </w:r>
      <w:proofErr w:type="gramEnd"/>
    </w:p>
    <w:p w:rsidR="00E566E4" w:rsidRDefault="00E566E4" w:rsidP="003371C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</w:p>
    <w:p w:rsidR="003371CE" w:rsidRDefault="004121D2" w:rsidP="003371C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Во</w:t>
      </w:r>
      <w:r w:rsidRPr="004121D2">
        <w:rPr>
          <w:color w:val="000000"/>
        </w:rPr>
        <w:t xml:space="preserve"> </w:t>
      </w:r>
      <w:r>
        <w:rPr>
          <w:color w:val="000000"/>
        </w:rPr>
        <w:t>Всероссийских: Конкурс</w:t>
      </w:r>
      <w:r w:rsidR="00C32937" w:rsidRPr="00C32937">
        <w:rPr>
          <w:color w:val="000000"/>
        </w:rPr>
        <w:t xml:space="preserve"> изобразительного искусства и художественно-прикладного творчества "Юные чудотворцы" в рамках фестиваля «Детство без границ"</w:t>
      </w:r>
      <w:r>
        <w:rPr>
          <w:color w:val="000000"/>
        </w:rPr>
        <w:t xml:space="preserve"> (</w:t>
      </w:r>
      <w:r w:rsidRPr="00C32937">
        <w:rPr>
          <w:color w:val="000000"/>
        </w:rPr>
        <w:t>3 м.</w:t>
      </w:r>
      <w:r>
        <w:rPr>
          <w:color w:val="000000"/>
        </w:rPr>
        <w:t xml:space="preserve">), 2020 г., </w:t>
      </w:r>
      <w:r w:rsidR="00C32937" w:rsidRPr="00C32937">
        <w:rPr>
          <w:color w:val="000000"/>
        </w:rPr>
        <w:t xml:space="preserve">«Знает книга все вокруг. </w:t>
      </w:r>
      <w:proofErr w:type="gramStart"/>
      <w:r w:rsidR="00C32937" w:rsidRPr="00C32937">
        <w:rPr>
          <w:color w:val="000000"/>
        </w:rPr>
        <w:t>Книга – самый лучший друг!»</w:t>
      </w:r>
      <w:r>
        <w:rPr>
          <w:color w:val="000000"/>
        </w:rPr>
        <w:t xml:space="preserve"> (</w:t>
      </w:r>
      <w:r w:rsidRPr="00C32937">
        <w:rPr>
          <w:color w:val="000000"/>
        </w:rPr>
        <w:t>2 ст.</w:t>
      </w:r>
      <w:r>
        <w:rPr>
          <w:color w:val="000000"/>
        </w:rPr>
        <w:t xml:space="preserve">), 2020 г., </w:t>
      </w:r>
      <w:r w:rsidR="00474276" w:rsidRPr="00C32937">
        <w:rPr>
          <w:color w:val="000000"/>
        </w:rPr>
        <w:t>«</w:t>
      </w:r>
      <w:r w:rsidR="00474276">
        <w:rPr>
          <w:color w:val="000000"/>
        </w:rPr>
        <w:t>Мир моего дома</w:t>
      </w:r>
      <w:r w:rsidR="00474276" w:rsidRPr="00C32937">
        <w:rPr>
          <w:color w:val="000000"/>
        </w:rPr>
        <w:t>»</w:t>
      </w:r>
      <w:r w:rsidR="00474276">
        <w:rPr>
          <w:color w:val="000000"/>
        </w:rPr>
        <w:t xml:space="preserve"> (</w:t>
      </w:r>
      <w:r w:rsidR="00474276">
        <w:rPr>
          <w:color w:val="000000"/>
        </w:rPr>
        <w:t>1</w:t>
      </w:r>
      <w:r w:rsidR="00474276" w:rsidRPr="00C32937">
        <w:rPr>
          <w:color w:val="000000"/>
        </w:rPr>
        <w:t xml:space="preserve"> ст.</w:t>
      </w:r>
      <w:r w:rsidR="00474276">
        <w:rPr>
          <w:color w:val="000000"/>
        </w:rPr>
        <w:t>),</w:t>
      </w:r>
      <w:r w:rsidR="00474276" w:rsidRPr="00C32937">
        <w:rPr>
          <w:color w:val="000000"/>
        </w:rPr>
        <w:t xml:space="preserve"> </w:t>
      </w:r>
      <w:r w:rsidR="00474276">
        <w:rPr>
          <w:color w:val="000000"/>
        </w:rPr>
        <w:t xml:space="preserve">2020 г., </w:t>
      </w:r>
      <w:r w:rsidR="002B03C8" w:rsidRPr="00C32937">
        <w:rPr>
          <w:color w:val="000000"/>
        </w:rPr>
        <w:t>«</w:t>
      </w:r>
      <w:r w:rsidR="002B03C8">
        <w:rPr>
          <w:color w:val="000000"/>
        </w:rPr>
        <w:t>Вальс осени</w:t>
      </w:r>
      <w:r w:rsidR="002B03C8" w:rsidRPr="00C32937">
        <w:rPr>
          <w:color w:val="000000"/>
        </w:rPr>
        <w:t>»</w:t>
      </w:r>
      <w:r w:rsidR="002B03C8">
        <w:rPr>
          <w:color w:val="000000"/>
        </w:rPr>
        <w:t xml:space="preserve"> (1м., 1м.</w:t>
      </w:r>
      <w:r w:rsidR="002B03C8">
        <w:rPr>
          <w:color w:val="000000"/>
        </w:rPr>
        <w:t xml:space="preserve">), 2020 г., </w:t>
      </w:r>
      <w:r w:rsidR="002B03C8" w:rsidRPr="00C32937">
        <w:rPr>
          <w:color w:val="000000"/>
        </w:rPr>
        <w:t>«</w:t>
      </w:r>
      <w:r w:rsidR="002B03C8">
        <w:rPr>
          <w:color w:val="000000"/>
        </w:rPr>
        <w:t>У любого перекрестка нас встречает светофор</w:t>
      </w:r>
      <w:r w:rsidR="002B03C8" w:rsidRPr="00C32937">
        <w:rPr>
          <w:color w:val="000000"/>
        </w:rPr>
        <w:t>»</w:t>
      </w:r>
      <w:r w:rsidR="002B03C8">
        <w:rPr>
          <w:color w:val="000000"/>
        </w:rPr>
        <w:t xml:space="preserve"> (1м., 1м.), 2020 г., </w:t>
      </w:r>
      <w:r>
        <w:rPr>
          <w:color w:val="000000"/>
        </w:rPr>
        <w:t>Фестиваль</w:t>
      </w:r>
      <w:r w:rsidR="00C32937" w:rsidRPr="00C32937">
        <w:rPr>
          <w:color w:val="000000"/>
        </w:rPr>
        <w:t xml:space="preserve"> искусств «Весенние краски»</w:t>
      </w:r>
      <w:r w:rsidR="00B5109E">
        <w:rPr>
          <w:color w:val="000000"/>
        </w:rPr>
        <w:t xml:space="preserve"> (1м., 2м., 3м.,</w:t>
      </w:r>
      <w:r w:rsidR="00654E7B">
        <w:rPr>
          <w:color w:val="000000"/>
        </w:rPr>
        <w:t xml:space="preserve"> </w:t>
      </w:r>
      <w:r w:rsidR="00B5109E">
        <w:rPr>
          <w:color w:val="000000"/>
        </w:rPr>
        <w:t>3м.</w:t>
      </w:r>
      <w:r>
        <w:rPr>
          <w:color w:val="000000"/>
        </w:rPr>
        <w:t xml:space="preserve">), 2020 г., </w:t>
      </w:r>
      <w:r w:rsidR="00C32937" w:rsidRPr="00C32937">
        <w:rPr>
          <w:color w:val="000000"/>
        </w:rPr>
        <w:t>«Осень в золото одета»</w:t>
      </w:r>
      <w:r>
        <w:rPr>
          <w:color w:val="000000"/>
        </w:rPr>
        <w:t xml:space="preserve"> (</w:t>
      </w:r>
      <w:r w:rsidRPr="00C32937">
        <w:rPr>
          <w:color w:val="000000"/>
        </w:rPr>
        <w:t>3 ст.</w:t>
      </w:r>
      <w:r>
        <w:rPr>
          <w:color w:val="000000"/>
        </w:rPr>
        <w:t>), 2020 г.</w:t>
      </w:r>
      <w:r w:rsidR="00F340FF">
        <w:rPr>
          <w:color w:val="000000"/>
        </w:rPr>
        <w:t xml:space="preserve">, </w:t>
      </w:r>
      <w:r w:rsidR="00D70033" w:rsidRPr="00C32937">
        <w:rPr>
          <w:color w:val="000000"/>
        </w:rPr>
        <w:t>«</w:t>
      </w:r>
      <w:r w:rsidR="00D70033">
        <w:rPr>
          <w:color w:val="000000"/>
        </w:rPr>
        <w:t>Любимые истории</w:t>
      </w:r>
      <w:r w:rsidR="00D70033" w:rsidRPr="00C32937">
        <w:rPr>
          <w:color w:val="000000"/>
        </w:rPr>
        <w:t>»</w:t>
      </w:r>
      <w:r w:rsidR="00D70033">
        <w:rPr>
          <w:color w:val="000000"/>
        </w:rPr>
        <w:t xml:space="preserve"> (</w:t>
      </w:r>
      <w:r w:rsidR="00D70033">
        <w:rPr>
          <w:color w:val="000000"/>
        </w:rPr>
        <w:t>1м., 2м, 3м</w:t>
      </w:r>
      <w:r w:rsidR="00D70033" w:rsidRPr="00C32937">
        <w:rPr>
          <w:color w:val="000000"/>
        </w:rPr>
        <w:t>.</w:t>
      </w:r>
      <w:r w:rsidR="00D70033">
        <w:rPr>
          <w:color w:val="000000"/>
        </w:rPr>
        <w:t>), 202</w:t>
      </w:r>
      <w:r w:rsidR="00D70033">
        <w:rPr>
          <w:color w:val="000000"/>
        </w:rPr>
        <w:t>1</w:t>
      </w:r>
      <w:r w:rsidR="00D70033">
        <w:rPr>
          <w:color w:val="000000"/>
        </w:rPr>
        <w:t xml:space="preserve"> г., </w:t>
      </w:r>
      <w:r w:rsidR="00975D86" w:rsidRPr="00C32937">
        <w:rPr>
          <w:color w:val="000000"/>
        </w:rPr>
        <w:t>«</w:t>
      </w:r>
      <w:r w:rsidR="00975D86">
        <w:rPr>
          <w:color w:val="000000"/>
        </w:rPr>
        <w:t>Дарит осень чудеса</w:t>
      </w:r>
      <w:r w:rsidR="00975D86" w:rsidRPr="00C32937">
        <w:rPr>
          <w:color w:val="000000"/>
        </w:rPr>
        <w:t>»</w:t>
      </w:r>
      <w:r w:rsidR="00975D86">
        <w:rPr>
          <w:color w:val="000000"/>
        </w:rPr>
        <w:t xml:space="preserve"> (2м</w:t>
      </w:r>
      <w:proofErr w:type="gramEnd"/>
      <w:r w:rsidR="00975D86" w:rsidRPr="00C32937">
        <w:rPr>
          <w:color w:val="000000"/>
        </w:rPr>
        <w:t>.</w:t>
      </w:r>
      <w:r w:rsidR="00975D86">
        <w:rPr>
          <w:color w:val="000000"/>
        </w:rPr>
        <w:t>), 2021 г.,</w:t>
      </w:r>
      <w:r w:rsidR="00975D86" w:rsidRPr="00C32937">
        <w:rPr>
          <w:color w:val="000000"/>
        </w:rPr>
        <w:t xml:space="preserve"> </w:t>
      </w:r>
      <w:r w:rsidR="00654E7B" w:rsidRPr="00C32937">
        <w:rPr>
          <w:color w:val="000000"/>
        </w:rPr>
        <w:t>«</w:t>
      </w:r>
      <w:r w:rsidR="00654E7B">
        <w:rPr>
          <w:color w:val="000000"/>
        </w:rPr>
        <w:t>Овощной переполох</w:t>
      </w:r>
      <w:r w:rsidR="00654E7B" w:rsidRPr="00C32937">
        <w:rPr>
          <w:color w:val="000000"/>
        </w:rPr>
        <w:t>»</w:t>
      </w:r>
      <w:r w:rsidR="00654E7B">
        <w:rPr>
          <w:color w:val="000000"/>
        </w:rPr>
        <w:t xml:space="preserve"> (2м</w:t>
      </w:r>
      <w:r w:rsidR="00654E7B" w:rsidRPr="00C32937">
        <w:rPr>
          <w:color w:val="000000"/>
        </w:rPr>
        <w:t>.</w:t>
      </w:r>
      <w:r w:rsidR="00654E7B">
        <w:rPr>
          <w:color w:val="000000"/>
        </w:rPr>
        <w:t>), 2021 г.,</w:t>
      </w:r>
      <w:r w:rsidR="00654E7B" w:rsidRPr="00C32937">
        <w:rPr>
          <w:color w:val="000000"/>
        </w:rPr>
        <w:t xml:space="preserve"> </w:t>
      </w:r>
      <w:r w:rsidR="00975D86" w:rsidRPr="00C32937">
        <w:rPr>
          <w:color w:val="000000"/>
        </w:rPr>
        <w:t>«</w:t>
      </w:r>
      <w:r w:rsidR="00975D86">
        <w:rPr>
          <w:color w:val="000000"/>
        </w:rPr>
        <w:t>Я рисую рыжую осень</w:t>
      </w:r>
      <w:r w:rsidR="00975D86" w:rsidRPr="00C32937">
        <w:rPr>
          <w:color w:val="000000"/>
        </w:rPr>
        <w:t>»</w:t>
      </w:r>
      <w:r w:rsidR="00975D86">
        <w:rPr>
          <w:color w:val="000000"/>
        </w:rPr>
        <w:t xml:space="preserve"> (1м.,</w:t>
      </w:r>
      <w:r w:rsidR="00654E7B">
        <w:rPr>
          <w:color w:val="000000"/>
        </w:rPr>
        <w:t xml:space="preserve"> </w:t>
      </w:r>
      <w:r w:rsidR="00975D86">
        <w:rPr>
          <w:color w:val="000000"/>
        </w:rPr>
        <w:t>1м., 1м, 2м.,</w:t>
      </w:r>
      <w:r w:rsidR="00975D86">
        <w:rPr>
          <w:color w:val="000000"/>
        </w:rPr>
        <w:t xml:space="preserve"> 2м, 3м</w:t>
      </w:r>
      <w:r w:rsidR="00975D86" w:rsidRPr="00C32937">
        <w:rPr>
          <w:color w:val="000000"/>
        </w:rPr>
        <w:t>.</w:t>
      </w:r>
      <w:r w:rsidR="00975D86">
        <w:rPr>
          <w:color w:val="000000"/>
        </w:rPr>
        <w:t xml:space="preserve">), 2021 г., </w:t>
      </w:r>
      <w:r w:rsidR="00D70033" w:rsidRPr="00C32937">
        <w:rPr>
          <w:color w:val="000000"/>
        </w:rPr>
        <w:t>«</w:t>
      </w:r>
      <w:r w:rsidR="00D70033">
        <w:rPr>
          <w:color w:val="000000"/>
        </w:rPr>
        <w:t>В дверь с улыбкой март стучится</w:t>
      </w:r>
      <w:r w:rsidR="00D70033" w:rsidRPr="00C32937">
        <w:rPr>
          <w:color w:val="000000"/>
        </w:rPr>
        <w:t>»</w:t>
      </w:r>
      <w:r w:rsidR="00D70033">
        <w:rPr>
          <w:color w:val="000000"/>
        </w:rPr>
        <w:t xml:space="preserve"> (1м., </w:t>
      </w:r>
      <w:r w:rsidR="00D70033">
        <w:rPr>
          <w:color w:val="000000"/>
        </w:rPr>
        <w:t xml:space="preserve">1м., </w:t>
      </w:r>
      <w:r w:rsidR="00D70033">
        <w:rPr>
          <w:color w:val="000000"/>
        </w:rPr>
        <w:t>2м</w:t>
      </w:r>
      <w:r w:rsidR="00D70033">
        <w:rPr>
          <w:color w:val="000000"/>
        </w:rPr>
        <w:t>.</w:t>
      </w:r>
      <w:r w:rsidR="00D70033">
        <w:rPr>
          <w:color w:val="000000"/>
        </w:rPr>
        <w:t xml:space="preserve">, </w:t>
      </w:r>
      <w:r w:rsidR="00D70033">
        <w:rPr>
          <w:color w:val="000000"/>
        </w:rPr>
        <w:t>2</w:t>
      </w:r>
      <w:r w:rsidR="00D70033">
        <w:rPr>
          <w:color w:val="000000"/>
        </w:rPr>
        <w:t>м</w:t>
      </w:r>
      <w:r w:rsidR="00D70033" w:rsidRPr="00C32937">
        <w:rPr>
          <w:color w:val="000000"/>
        </w:rPr>
        <w:t>.</w:t>
      </w:r>
      <w:r w:rsidR="00D70033">
        <w:rPr>
          <w:color w:val="000000"/>
        </w:rPr>
        <w:t>, 2м.</w:t>
      </w:r>
      <w:r w:rsidR="00D70033">
        <w:rPr>
          <w:color w:val="000000"/>
        </w:rPr>
        <w:t>)</w:t>
      </w:r>
      <w:r w:rsidR="00654E7B">
        <w:rPr>
          <w:color w:val="000000"/>
        </w:rPr>
        <w:t xml:space="preserve"> </w:t>
      </w:r>
      <w:r w:rsidR="00654E7B">
        <w:rPr>
          <w:color w:val="000000"/>
        </w:rPr>
        <w:t>2021 г.</w:t>
      </w:r>
      <w:r w:rsidR="00D70033">
        <w:rPr>
          <w:color w:val="000000"/>
        </w:rPr>
        <w:t>,</w:t>
      </w:r>
      <w:r w:rsidR="0094081C">
        <w:rPr>
          <w:color w:val="000000"/>
        </w:rPr>
        <w:t xml:space="preserve"> </w:t>
      </w:r>
      <w:r w:rsidR="0094081C" w:rsidRPr="00C32937">
        <w:rPr>
          <w:color w:val="000000"/>
        </w:rPr>
        <w:t>«</w:t>
      </w:r>
      <w:r w:rsidR="0094081C">
        <w:rPr>
          <w:color w:val="000000"/>
        </w:rPr>
        <w:t>Мои любимые животные</w:t>
      </w:r>
      <w:r w:rsidR="0094081C" w:rsidRPr="00C32937">
        <w:rPr>
          <w:color w:val="000000"/>
        </w:rPr>
        <w:t>»</w:t>
      </w:r>
      <w:r w:rsidR="0094081C">
        <w:rPr>
          <w:color w:val="000000"/>
        </w:rPr>
        <w:t xml:space="preserve"> (3м</w:t>
      </w:r>
      <w:r w:rsidR="0094081C" w:rsidRPr="00C32937">
        <w:rPr>
          <w:color w:val="000000"/>
        </w:rPr>
        <w:t>.</w:t>
      </w:r>
      <w:r w:rsidR="0094081C">
        <w:rPr>
          <w:color w:val="000000"/>
        </w:rPr>
        <w:t>), 202</w:t>
      </w:r>
      <w:r w:rsidR="0094081C">
        <w:rPr>
          <w:color w:val="000000"/>
        </w:rPr>
        <w:t>2</w:t>
      </w:r>
      <w:r w:rsidR="0094081C">
        <w:rPr>
          <w:color w:val="000000"/>
        </w:rPr>
        <w:t xml:space="preserve"> г.,</w:t>
      </w:r>
      <w:r w:rsidR="0094081C">
        <w:rPr>
          <w:color w:val="000000"/>
        </w:rPr>
        <w:t xml:space="preserve"> </w:t>
      </w:r>
      <w:r w:rsidR="0094081C" w:rsidRPr="00C32937">
        <w:rPr>
          <w:color w:val="000000"/>
        </w:rPr>
        <w:t>«</w:t>
      </w:r>
      <w:r w:rsidR="0094081C">
        <w:rPr>
          <w:color w:val="000000"/>
        </w:rPr>
        <w:t>Мамина нежность</w:t>
      </w:r>
      <w:r w:rsidR="0094081C" w:rsidRPr="00C32937">
        <w:rPr>
          <w:color w:val="000000"/>
        </w:rPr>
        <w:t>»</w:t>
      </w:r>
      <w:r w:rsidR="0094081C">
        <w:rPr>
          <w:color w:val="000000"/>
        </w:rPr>
        <w:t xml:space="preserve"> (</w:t>
      </w:r>
      <w:r w:rsidR="0094081C">
        <w:rPr>
          <w:color w:val="000000"/>
        </w:rPr>
        <w:t>2</w:t>
      </w:r>
      <w:r w:rsidR="0094081C">
        <w:rPr>
          <w:color w:val="000000"/>
        </w:rPr>
        <w:t>м</w:t>
      </w:r>
      <w:r w:rsidR="0094081C" w:rsidRPr="00C32937">
        <w:rPr>
          <w:color w:val="000000"/>
        </w:rPr>
        <w:t>.</w:t>
      </w:r>
      <w:r w:rsidR="0094081C">
        <w:rPr>
          <w:color w:val="000000"/>
        </w:rPr>
        <w:t>, 2м.</w:t>
      </w:r>
      <w:r w:rsidR="0094081C">
        <w:rPr>
          <w:color w:val="000000"/>
        </w:rPr>
        <w:t>), 202</w:t>
      </w:r>
      <w:r w:rsidR="00654E7B">
        <w:rPr>
          <w:color w:val="000000"/>
        </w:rPr>
        <w:t>2</w:t>
      </w:r>
      <w:r w:rsidR="0094081C">
        <w:rPr>
          <w:color w:val="000000"/>
        </w:rPr>
        <w:t xml:space="preserve"> г.</w:t>
      </w:r>
    </w:p>
    <w:p w:rsidR="00E566E4" w:rsidRDefault="00E566E4" w:rsidP="003371C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</w:p>
    <w:p w:rsidR="00C32937" w:rsidRPr="00C32937" w:rsidRDefault="004121D2" w:rsidP="003371CE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В XI Международном фестивале-конкурсе</w:t>
      </w:r>
      <w:r w:rsidR="00C32937" w:rsidRPr="00C32937">
        <w:rPr>
          <w:color w:val="000000"/>
        </w:rPr>
        <w:t xml:space="preserve"> детского и юношеского творчества "Рождественская сказка"</w:t>
      </w:r>
      <w:r>
        <w:rPr>
          <w:color w:val="000000"/>
        </w:rPr>
        <w:t xml:space="preserve"> (</w:t>
      </w:r>
      <w:r w:rsidRPr="00C32937">
        <w:rPr>
          <w:color w:val="000000"/>
        </w:rPr>
        <w:t>2 ст.</w:t>
      </w:r>
      <w:r>
        <w:rPr>
          <w:color w:val="000000"/>
        </w:rPr>
        <w:t>)</w:t>
      </w:r>
      <w:r w:rsidR="001F64A7">
        <w:rPr>
          <w:color w:val="000000"/>
        </w:rPr>
        <w:t>,</w:t>
      </w:r>
      <w:r w:rsidR="00711590">
        <w:rPr>
          <w:color w:val="000000"/>
        </w:rPr>
        <w:t xml:space="preserve"> </w:t>
      </w:r>
      <w:r>
        <w:rPr>
          <w:color w:val="000000"/>
        </w:rPr>
        <w:t>2021 г.</w:t>
      </w:r>
      <w:r w:rsidR="003371CE">
        <w:rPr>
          <w:color w:val="000000"/>
        </w:rPr>
        <w:t xml:space="preserve">, </w:t>
      </w:r>
      <w:r w:rsidR="003371CE" w:rsidRPr="00C32937">
        <w:rPr>
          <w:color w:val="000000"/>
        </w:rPr>
        <w:t>«</w:t>
      </w:r>
      <w:r w:rsidR="003371CE">
        <w:rPr>
          <w:color w:val="000000"/>
        </w:rPr>
        <w:t>В гостях  сказки</w:t>
      </w:r>
      <w:r w:rsidR="003371CE" w:rsidRPr="00C32937">
        <w:rPr>
          <w:color w:val="000000"/>
        </w:rPr>
        <w:t>»</w:t>
      </w:r>
      <w:r w:rsidR="003371CE">
        <w:rPr>
          <w:color w:val="000000"/>
        </w:rPr>
        <w:t xml:space="preserve"> (</w:t>
      </w:r>
      <w:r w:rsidR="00711590">
        <w:rPr>
          <w:color w:val="000000"/>
        </w:rPr>
        <w:t>2</w:t>
      </w:r>
      <w:r w:rsidR="003371CE">
        <w:rPr>
          <w:color w:val="000000"/>
        </w:rPr>
        <w:t>м</w:t>
      </w:r>
      <w:r w:rsidR="003371CE" w:rsidRPr="00C32937">
        <w:rPr>
          <w:color w:val="000000"/>
        </w:rPr>
        <w:t>.</w:t>
      </w:r>
      <w:r w:rsidR="003371CE">
        <w:rPr>
          <w:color w:val="000000"/>
        </w:rPr>
        <w:t>), 202</w:t>
      </w:r>
      <w:r w:rsidR="003371CE">
        <w:rPr>
          <w:color w:val="000000"/>
        </w:rPr>
        <w:t>1</w:t>
      </w:r>
      <w:r w:rsidR="003371CE">
        <w:rPr>
          <w:color w:val="000000"/>
        </w:rPr>
        <w:t xml:space="preserve"> г.,</w:t>
      </w:r>
      <w:r w:rsidR="00711590">
        <w:rPr>
          <w:color w:val="000000"/>
        </w:rPr>
        <w:t xml:space="preserve"> </w:t>
      </w:r>
      <w:r w:rsidR="00711590" w:rsidRPr="00C32937">
        <w:rPr>
          <w:color w:val="000000"/>
        </w:rPr>
        <w:t>«</w:t>
      </w:r>
      <w:r w:rsidR="00711590">
        <w:rPr>
          <w:color w:val="000000"/>
        </w:rPr>
        <w:t>Престиж</w:t>
      </w:r>
      <w:r w:rsidR="00711590" w:rsidRPr="00C32937">
        <w:rPr>
          <w:color w:val="000000"/>
        </w:rPr>
        <w:t>»</w:t>
      </w:r>
      <w:r w:rsidR="00711590">
        <w:rPr>
          <w:color w:val="000000"/>
        </w:rPr>
        <w:t xml:space="preserve"> (</w:t>
      </w:r>
      <w:r w:rsidR="00711590">
        <w:rPr>
          <w:color w:val="000000"/>
        </w:rPr>
        <w:t>1</w:t>
      </w:r>
      <w:r w:rsidR="00711590">
        <w:rPr>
          <w:color w:val="000000"/>
        </w:rPr>
        <w:t>м</w:t>
      </w:r>
      <w:r w:rsidR="00711590" w:rsidRPr="00C32937">
        <w:rPr>
          <w:color w:val="000000"/>
        </w:rPr>
        <w:t>.</w:t>
      </w:r>
      <w:r w:rsidR="00711590">
        <w:rPr>
          <w:color w:val="000000"/>
        </w:rPr>
        <w:t>), 2021 г.,</w:t>
      </w:r>
      <w:r w:rsidR="00711590" w:rsidRPr="00C32937">
        <w:rPr>
          <w:color w:val="000000"/>
        </w:rPr>
        <w:t xml:space="preserve"> </w:t>
      </w:r>
      <w:r w:rsidR="00711590" w:rsidRPr="00C32937">
        <w:rPr>
          <w:color w:val="000000"/>
        </w:rPr>
        <w:t>«</w:t>
      </w:r>
      <w:proofErr w:type="gramStart"/>
      <w:r w:rsidR="00711590">
        <w:rPr>
          <w:color w:val="000000"/>
        </w:rPr>
        <w:t>Весна-красна</w:t>
      </w:r>
      <w:proofErr w:type="gramEnd"/>
      <w:r w:rsidR="00711590" w:rsidRPr="00C32937">
        <w:rPr>
          <w:color w:val="000000"/>
        </w:rPr>
        <w:t>»</w:t>
      </w:r>
      <w:r w:rsidR="00711590">
        <w:rPr>
          <w:color w:val="000000"/>
        </w:rPr>
        <w:t xml:space="preserve"> (1м</w:t>
      </w:r>
      <w:r w:rsidR="00711590" w:rsidRPr="00C32937">
        <w:rPr>
          <w:color w:val="000000"/>
        </w:rPr>
        <w:t>.</w:t>
      </w:r>
      <w:r w:rsidR="00711590">
        <w:rPr>
          <w:color w:val="000000"/>
        </w:rPr>
        <w:t>), 2022 г.,</w:t>
      </w:r>
      <w:r w:rsidR="00711590" w:rsidRPr="00C32937">
        <w:rPr>
          <w:color w:val="000000"/>
        </w:rPr>
        <w:t xml:space="preserve"> </w:t>
      </w:r>
      <w:r w:rsidR="00711590" w:rsidRPr="00C32937">
        <w:rPr>
          <w:color w:val="000000"/>
        </w:rPr>
        <w:t>«</w:t>
      </w:r>
      <w:r w:rsidR="00711590">
        <w:rPr>
          <w:color w:val="000000"/>
        </w:rPr>
        <w:t>В гостях  сказки</w:t>
      </w:r>
      <w:r w:rsidR="00711590" w:rsidRPr="00C32937">
        <w:rPr>
          <w:color w:val="000000"/>
        </w:rPr>
        <w:t>»</w:t>
      </w:r>
      <w:r w:rsidR="00711590">
        <w:rPr>
          <w:color w:val="000000"/>
        </w:rPr>
        <w:t xml:space="preserve"> (1м</w:t>
      </w:r>
      <w:r w:rsidR="00711590" w:rsidRPr="00C32937">
        <w:rPr>
          <w:color w:val="000000"/>
        </w:rPr>
        <w:t>.</w:t>
      </w:r>
      <w:r w:rsidR="00711590">
        <w:rPr>
          <w:color w:val="000000"/>
        </w:rPr>
        <w:t>), 202</w:t>
      </w:r>
      <w:r w:rsidR="00711590">
        <w:rPr>
          <w:color w:val="000000"/>
        </w:rPr>
        <w:t>2</w:t>
      </w:r>
      <w:r w:rsidR="00711590">
        <w:rPr>
          <w:color w:val="000000"/>
        </w:rPr>
        <w:t xml:space="preserve"> г.,</w:t>
      </w:r>
    </w:p>
    <w:p w:rsidR="00E566E4" w:rsidRDefault="00E566E4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E4" w:rsidRDefault="00E566E4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E4" w:rsidRDefault="00E566E4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E4" w:rsidRDefault="00E566E4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E4" w:rsidRDefault="00E566E4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6E4" w:rsidRDefault="00E566E4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949" w:rsidRPr="00E347A0" w:rsidRDefault="00767B89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7A0">
        <w:rPr>
          <w:rFonts w:ascii="Times New Roman" w:hAnsi="Times New Roman" w:cs="Times New Roman"/>
          <w:b/>
          <w:sz w:val="24"/>
          <w:szCs w:val="24"/>
        </w:rPr>
        <w:t>Сведения о</w:t>
      </w:r>
      <w:r w:rsidR="008830A1" w:rsidRPr="00E347A0">
        <w:rPr>
          <w:rFonts w:ascii="Times New Roman" w:hAnsi="Times New Roman" w:cs="Times New Roman"/>
          <w:b/>
          <w:sz w:val="24"/>
          <w:szCs w:val="24"/>
        </w:rPr>
        <w:t xml:space="preserve"> достижениях</w:t>
      </w:r>
      <w:r w:rsidR="00103949" w:rsidRPr="00E347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347A0">
        <w:rPr>
          <w:rFonts w:ascii="Times New Roman" w:hAnsi="Times New Roman" w:cs="Times New Roman"/>
          <w:b/>
          <w:sz w:val="24"/>
          <w:szCs w:val="24"/>
        </w:rPr>
        <w:t>педагога</w:t>
      </w:r>
    </w:p>
    <w:p w:rsidR="00A10C29" w:rsidRDefault="001F64A7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4140EEF" wp14:editId="308DB6C6">
            <wp:simplePos x="0" y="0"/>
            <wp:positionH relativeFrom="column">
              <wp:posOffset>1009015</wp:posOffset>
            </wp:positionH>
            <wp:positionV relativeFrom="paragraph">
              <wp:posOffset>22860</wp:posOffset>
            </wp:positionV>
            <wp:extent cx="4962525" cy="2305050"/>
            <wp:effectExtent l="0" t="0" r="9525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10C29" w:rsidRDefault="00A10C29" w:rsidP="00A81832">
      <w:pPr>
        <w:pStyle w:val="a4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B62" w:rsidRDefault="00692B62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1F64A7" w:rsidRDefault="001F64A7" w:rsidP="006B18F7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:rsidR="00EA1DBA" w:rsidRPr="009439E8" w:rsidRDefault="00194084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- </w:t>
      </w:r>
      <w:r w:rsidR="00EA1DBA" w:rsidRPr="009439E8">
        <w:rPr>
          <w:rFonts w:ascii="Times New Roman" w:hAnsi="Times New Roman" w:cs="Times New Roman"/>
          <w:sz w:val="24"/>
          <w:szCs w:val="24"/>
        </w:rPr>
        <w:t>Диплом 3 степени Республиканского конкурса методических пособий педагогов дополнительного образования ху</w:t>
      </w:r>
      <w:r w:rsidR="004C5287">
        <w:rPr>
          <w:rFonts w:ascii="Times New Roman" w:hAnsi="Times New Roman" w:cs="Times New Roman"/>
          <w:sz w:val="24"/>
          <w:szCs w:val="24"/>
        </w:rPr>
        <w:t>дожественного направления («</w:t>
      </w:r>
      <w:r w:rsidR="00EA1DBA" w:rsidRPr="009439E8">
        <w:rPr>
          <w:rFonts w:ascii="Times New Roman" w:hAnsi="Times New Roman" w:cs="Times New Roman"/>
          <w:sz w:val="24"/>
          <w:szCs w:val="24"/>
        </w:rPr>
        <w:t>Разработка уроков, внекл</w:t>
      </w:r>
      <w:r w:rsidRPr="009439E8">
        <w:rPr>
          <w:rFonts w:ascii="Times New Roman" w:hAnsi="Times New Roman" w:cs="Times New Roman"/>
          <w:sz w:val="24"/>
          <w:szCs w:val="24"/>
        </w:rPr>
        <w:t>ассных мероприятий, изо</w:t>
      </w:r>
      <w:r w:rsidR="004C5287">
        <w:rPr>
          <w:rFonts w:ascii="Times New Roman" w:hAnsi="Times New Roman" w:cs="Times New Roman"/>
          <w:sz w:val="24"/>
          <w:szCs w:val="24"/>
        </w:rPr>
        <w:t>»</w:t>
      </w:r>
      <w:r w:rsidRPr="009439E8">
        <w:rPr>
          <w:rFonts w:ascii="Times New Roman" w:hAnsi="Times New Roman" w:cs="Times New Roman"/>
          <w:sz w:val="24"/>
          <w:szCs w:val="24"/>
        </w:rPr>
        <w:t xml:space="preserve">), </w:t>
      </w:r>
      <w:r w:rsidR="00EA1DBA" w:rsidRPr="009439E8">
        <w:rPr>
          <w:rFonts w:ascii="Times New Roman" w:hAnsi="Times New Roman" w:cs="Times New Roman"/>
          <w:sz w:val="24"/>
          <w:szCs w:val="24"/>
        </w:rPr>
        <w:t xml:space="preserve">2018 г. </w:t>
      </w:r>
    </w:p>
    <w:p w:rsidR="00507366" w:rsidRDefault="004C5287" w:rsidP="00806E02">
      <w:pPr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Диплом 1 м. (</w:t>
      </w:r>
      <w:r w:rsidR="006158DA" w:rsidRPr="009439E8">
        <w:rPr>
          <w:rFonts w:ascii="Times New Roman" w:hAnsi="Times New Roman" w:cs="Times New Roman"/>
          <w:sz w:val="24"/>
          <w:szCs w:val="24"/>
        </w:rPr>
        <w:t>«Картины-миниатюры.</w:t>
      </w:r>
      <w:proofErr w:type="gramEnd"/>
      <w:r w:rsidR="006158DA" w:rsidRPr="009439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58DA" w:rsidRPr="009439E8">
        <w:rPr>
          <w:rFonts w:ascii="Times New Roman" w:hAnsi="Times New Roman" w:cs="Times New Roman"/>
          <w:sz w:val="24"/>
          <w:szCs w:val="24"/>
        </w:rPr>
        <w:t>Рельеф») и диплом 3 м</w:t>
      </w:r>
      <w:r>
        <w:rPr>
          <w:rFonts w:ascii="Times New Roman" w:hAnsi="Times New Roman" w:cs="Times New Roman"/>
          <w:sz w:val="24"/>
          <w:szCs w:val="24"/>
        </w:rPr>
        <w:t>. (</w:t>
      </w:r>
      <w:r w:rsidR="006158DA" w:rsidRPr="009439E8">
        <w:rPr>
          <w:rFonts w:ascii="Times New Roman" w:hAnsi="Times New Roman" w:cs="Times New Roman"/>
          <w:sz w:val="24"/>
          <w:szCs w:val="24"/>
        </w:rPr>
        <w:t xml:space="preserve">«Бумажный мир») во </w:t>
      </w:r>
      <w:r w:rsidR="006158DA" w:rsidRPr="009439E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158DA" w:rsidRPr="009439E8">
        <w:rPr>
          <w:rFonts w:ascii="Times New Roman" w:hAnsi="Times New Roman" w:cs="Times New Roman"/>
          <w:sz w:val="24"/>
          <w:szCs w:val="24"/>
        </w:rPr>
        <w:t xml:space="preserve"> Республиканском конкурсе изобразительного и декоративно-прикладного творчества среди педагогов «Чудеса из ларца», 2019 г. </w:t>
      </w:r>
      <w:proofErr w:type="gramEnd"/>
    </w:p>
    <w:p w:rsidR="006158DA" w:rsidRPr="009439E8" w:rsidRDefault="006158DA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9439E8">
        <w:rPr>
          <w:rFonts w:ascii="Times New Roman" w:hAnsi="Times New Roman" w:cs="Times New Roman"/>
          <w:sz w:val="24"/>
          <w:szCs w:val="24"/>
        </w:rPr>
        <w:t xml:space="preserve">- Диплом 1 м. во </w:t>
      </w:r>
      <w:r w:rsidRPr="009439E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439E8">
        <w:rPr>
          <w:rFonts w:ascii="Times New Roman" w:hAnsi="Times New Roman" w:cs="Times New Roman"/>
          <w:sz w:val="24"/>
          <w:szCs w:val="24"/>
        </w:rPr>
        <w:t xml:space="preserve"> Зональном творческом конкурсе «По дорогам сказок» (ном.</w:t>
      </w:r>
      <w:proofErr w:type="gramEnd"/>
      <w:r w:rsidRPr="009439E8">
        <w:rPr>
          <w:rFonts w:ascii="Times New Roman" w:hAnsi="Times New Roman" w:cs="Times New Roman"/>
          <w:sz w:val="24"/>
          <w:szCs w:val="24"/>
        </w:rPr>
        <w:t xml:space="preserve"> Книжка-малышка»)</w:t>
      </w:r>
      <w:r w:rsidR="004C5287">
        <w:rPr>
          <w:rFonts w:ascii="Times New Roman" w:hAnsi="Times New Roman" w:cs="Times New Roman"/>
          <w:sz w:val="24"/>
          <w:szCs w:val="24"/>
        </w:rPr>
        <w:t xml:space="preserve">, </w:t>
      </w:r>
      <w:r w:rsidRPr="009439E8">
        <w:rPr>
          <w:rFonts w:ascii="Times New Roman" w:hAnsi="Times New Roman" w:cs="Times New Roman"/>
          <w:sz w:val="24"/>
          <w:szCs w:val="24"/>
        </w:rPr>
        <w:t>2019 г.</w:t>
      </w:r>
    </w:p>
    <w:p w:rsidR="006158DA" w:rsidRPr="009439E8" w:rsidRDefault="006158DA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>- Д</w:t>
      </w:r>
      <w:r w:rsidR="004C5287">
        <w:rPr>
          <w:rFonts w:ascii="Times New Roman" w:hAnsi="Times New Roman" w:cs="Times New Roman"/>
          <w:sz w:val="24"/>
          <w:szCs w:val="24"/>
        </w:rPr>
        <w:t>иплом</w:t>
      </w:r>
      <w:r w:rsidRPr="009439E8">
        <w:rPr>
          <w:rFonts w:ascii="Times New Roman" w:hAnsi="Times New Roman" w:cs="Times New Roman"/>
          <w:sz w:val="24"/>
          <w:szCs w:val="24"/>
        </w:rPr>
        <w:t xml:space="preserve"> 1 м. в</w:t>
      </w:r>
      <w:r w:rsidR="0060169E" w:rsidRPr="0060169E">
        <w:rPr>
          <w:rFonts w:ascii="Times New Roman" w:hAnsi="Times New Roman" w:cs="Times New Roman"/>
          <w:sz w:val="24"/>
          <w:szCs w:val="24"/>
        </w:rPr>
        <w:t xml:space="preserve"> </w:t>
      </w:r>
      <w:r w:rsidR="0060169E" w:rsidRPr="009439E8">
        <w:rPr>
          <w:rFonts w:ascii="Times New Roman" w:hAnsi="Times New Roman" w:cs="Times New Roman"/>
          <w:sz w:val="24"/>
          <w:szCs w:val="24"/>
        </w:rPr>
        <w:t>конкурсе декоративно-прикладного творчества и изобразительного иску</w:t>
      </w:r>
      <w:r w:rsidR="0060169E">
        <w:rPr>
          <w:rFonts w:ascii="Times New Roman" w:hAnsi="Times New Roman" w:cs="Times New Roman"/>
          <w:sz w:val="24"/>
          <w:szCs w:val="24"/>
        </w:rPr>
        <w:t xml:space="preserve">сства «Истоки добра-2019» («Педагоги») </w:t>
      </w:r>
      <w:r w:rsidRPr="009439E8">
        <w:rPr>
          <w:rFonts w:ascii="Times New Roman" w:hAnsi="Times New Roman" w:cs="Times New Roman"/>
          <w:sz w:val="24"/>
          <w:szCs w:val="24"/>
        </w:rPr>
        <w:t xml:space="preserve"> </w:t>
      </w:r>
      <w:r w:rsidR="00A10C29">
        <w:rPr>
          <w:rFonts w:ascii="Times New Roman" w:hAnsi="Times New Roman" w:cs="Times New Roman"/>
          <w:sz w:val="24"/>
          <w:szCs w:val="24"/>
        </w:rPr>
        <w:t>рамках Международного творческого проекта</w:t>
      </w:r>
      <w:r w:rsidR="0060169E">
        <w:rPr>
          <w:rFonts w:ascii="Times New Roman" w:hAnsi="Times New Roman" w:cs="Times New Roman"/>
          <w:sz w:val="24"/>
          <w:szCs w:val="24"/>
        </w:rPr>
        <w:t xml:space="preserve"> «Как </w:t>
      </w:r>
      <w:proofErr w:type="spellStart"/>
      <w:r w:rsidR="0060169E">
        <w:rPr>
          <w:rFonts w:ascii="Times New Roman" w:hAnsi="Times New Roman" w:cs="Times New Roman"/>
          <w:sz w:val="24"/>
          <w:szCs w:val="24"/>
        </w:rPr>
        <w:t>пркрасен</w:t>
      </w:r>
      <w:proofErr w:type="spellEnd"/>
      <w:r w:rsidR="0060169E">
        <w:rPr>
          <w:rFonts w:ascii="Times New Roman" w:hAnsi="Times New Roman" w:cs="Times New Roman"/>
          <w:sz w:val="24"/>
          <w:szCs w:val="24"/>
        </w:rPr>
        <w:t xml:space="preserve"> этот мир», </w:t>
      </w:r>
      <w:r w:rsidR="00A10C29">
        <w:rPr>
          <w:rFonts w:ascii="Times New Roman" w:hAnsi="Times New Roman" w:cs="Times New Roman"/>
          <w:sz w:val="24"/>
          <w:szCs w:val="24"/>
        </w:rPr>
        <w:t xml:space="preserve"> </w:t>
      </w:r>
      <w:r w:rsidRPr="009439E8">
        <w:rPr>
          <w:rFonts w:ascii="Times New Roman" w:hAnsi="Times New Roman" w:cs="Times New Roman"/>
          <w:sz w:val="24"/>
          <w:szCs w:val="24"/>
        </w:rPr>
        <w:t>2019 г.</w:t>
      </w:r>
    </w:p>
    <w:p w:rsidR="00EA1DBA" w:rsidRPr="009439E8" w:rsidRDefault="00194084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- </w:t>
      </w:r>
      <w:r w:rsidR="00EA1DBA" w:rsidRPr="009439E8">
        <w:rPr>
          <w:rFonts w:ascii="Times New Roman" w:hAnsi="Times New Roman" w:cs="Times New Roman"/>
          <w:sz w:val="24"/>
          <w:szCs w:val="24"/>
        </w:rPr>
        <w:t xml:space="preserve">Диплом 1 м. в Региональном творческом конкурсе «Зимние фантазии» </w:t>
      </w:r>
      <w:r w:rsidRPr="009439E8">
        <w:rPr>
          <w:rFonts w:ascii="Times New Roman" w:hAnsi="Times New Roman" w:cs="Times New Roman"/>
          <w:sz w:val="24"/>
          <w:szCs w:val="24"/>
        </w:rPr>
        <w:t>(</w:t>
      </w:r>
      <w:r w:rsidR="00EA1DBA" w:rsidRPr="009439E8">
        <w:rPr>
          <w:rFonts w:ascii="Times New Roman" w:hAnsi="Times New Roman" w:cs="Times New Roman"/>
          <w:sz w:val="24"/>
          <w:szCs w:val="24"/>
        </w:rPr>
        <w:t>«Рисунок</w:t>
      </w:r>
      <w:r w:rsidR="004C5287">
        <w:rPr>
          <w:rFonts w:ascii="Times New Roman" w:hAnsi="Times New Roman" w:cs="Times New Roman"/>
          <w:sz w:val="24"/>
          <w:szCs w:val="24"/>
        </w:rPr>
        <w:t>»)</w:t>
      </w:r>
      <w:r w:rsidRPr="009439E8">
        <w:rPr>
          <w:rFonts w:ascii="Times New Roman" w:hAnsi="Times New Roman" w:cs="Times New Roman"/>
          <w:sz w:val="24"/>
          <w:szCs w:val="24"/>
        </w:rPr>
        <w:t xml:space="preserve">, </w:t>
      </w:r>
      <w:r w:rsidR="00EA1DBA" w:rsidRPr="009439E8">
        <w:rPr>
          <w:rFonts w:ascii="Times New Roman" w:hAnsi="Times New Roman" w:cs="Times New Roman"/>
          <w:sz w:val="24"/>
          <w:szCs w:val="24"/>
        </w:rPr>
        <w:t>2020</w:t>
      </w:r>
      <w:r w:rsidRPr="009439E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A1DBA" w:rsidRPr="009439E8" w:rsidRDefault="00194084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- </w:t>
      </w:r>
      <w:r w:rsidR="00EA1DBA" w:rsidRPr="009439E8">
        <w:rPr>
          <w:rFonts w:ascii="Times New Roman" w:hAnsi="Times New Roman" w:cs="Times New Roman"/>
          <w:sz w:val="24"/>
          <w:szCs w:val="24"/>
        </w:rPr>
        <w:t>Диплом 1 м. в Городском конкурсе для педаго</w:t>
      </w:r>
      <w:r w:rsidR="004C5287">
        <w:rPr>
          <w:rFonts w:ascii="Times New Roman" w:hAnsi="Times New Roman" w:cs="Times New Roman"/>
          <w:sz w:val="24"/>
          <w:szCs w:val="24"/>
        </w:rPr>
        <w:t>гов «Кладовая мастерская» (</w:t>
      </w:r>
      <w:r w:rsidR="00EA1DBA" w:rsidRPr="009439E8">
        <w:rPr>
          <w:rFonts w:ascii="Times New Roman" w:hAnsi="Times New Roman" w:cs="Times New Roman"/>
          <w:sz w:val="24"/>
          <w:szCs w:val="24"/>
        </w:rPr>
        <w:t>«Мас</w:t>
      </w:r>
      <w:r w:rsidR="004C5287">
        <w:rPr>
          <w:rFonts w:ascii="Times New Roman" w:hAnsi="Times New Roman" w:cs="Times New Roman"/>
          <w:sz w:val="24"/>
          <w:szCs w:val="24"/>
        </w:rPr>
        <w:t xml:space="preserve">тер-класс по рисованию»), </w:t>
      </w:r>
      <w:r w:rsidR="00EA1DBA" w:rsidRPr="009439E8">
        <w:rPr>
          <w:rFonts w:ascii="Times New Roman" w:hAnsi="Times New Roman" w:cs="Times New Roman"/>
          <w:sz w:val="24"/>
          <w:szCs w:val="24"/>
        </w:rPr>
        <w:t>2020</w:t>
      </w:r>
      <w:r w:rsidR="004C5287">
        <w:rPr>
          <w:rFonts w:ascii="Times New Roman" w:hAnsi="Times New Roman" w:cs="Times New Roman"/>
          <w:sz w:val="24"/>
          <w:szCs w:val="24"/>
        </w:rPr>
        <w:t xml:space="preserve"> г</w:t>
      </w:r>
      <w:r w:rsidR="00EA1DBA" w:rsidRPr="009439E8">
        <w:rPr>
          <w:rFonts w:ascii="Times New Roman" w:hAnsi="Times New Roman" w:cs="Times New Roman"/>
          <w:sz w:val="24"/>
          <w:szCs w:val="24"/>
        </w:rPr>
        <w:t>.</w:t>
      </w:r>
    </w:p>
    <w:p w:rsidR="00EA1DBA" w:rsidRPr="009439E8" w:rsidRDefault="00194084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- </w:t>
      </w:r>
      <w:r w:rsidR="00EA1DBA" w:rsidRPr="009439E8">
        <w:rPr>
          <w:rFonts w:ascii="Times New Roman" w:hAnsi="Times New Roman" w:cs="Times New Roman"/>
          <w:sz w:val="24"/>
          <w:szCs w:val="24"/>
        </w:rPr>
        <w:t>Диплом 1 с</w:t>
      </w:r>
      <w:r w:rsidRPr="009439E8">
        <w:rPr>
          <w:rFonts w:ascii="Times New Roman" w:hAnsi="Times New Roman" w:cs="Times New Roman"/>
          <w:sz w:val="24"/>
          <w:szCs w:val="24"/>
        </w:rPr>
        <w:t xml:space="preserve">тепени </w:t>
      </w:r>
      <w:proofErr w:type="gramStart"/>
      <w:r w:rsidRPr="009439E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439E8">
        <w:rPr>
          <w:rFonts w:ascii="Times New Roman" w:hAnsi="Times New Roman" w:cs="Times New Roman"/>
          <w:sz w:val="24"/>
          <w:szCs w:val="24"/>
        </w:rPr>
        <w:t xml:space="preserve"> Всероссийском конкурсе «</w:t>
      </w:r>
      <w:r w:rsidR="00EA1DBA" w:rsidRPr="009439E8">
        <w:rPr>
          <w:rFonts w:ascii="Times New Roman" w:hAnsi="Times New Roman" w:cs="Times New Roman"/>
          <w:sz w:val="24"/>
          <w:szCs w:val="24"/>
        </w:rPr>
        <w:t>Книга – самый лучший друг!», 2020</w:t>
      </w:r>
      <w:r w:rsidRPr="009439E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A1DBA" w:rsidRPr="009439E8" w:rsidRDefault="00194084" w:rsidP="00A81832">
      <w:pPr>
        <w:ind w:firstLine="540"/>
        <w:rPr>
          <w:rFonts w:ascii="Times New Roman" w:hAnsi="Times New Roman" w:cs="Times New Roman"/>
          <w:color w:val="FF0000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- </w:t>
      </w:r>
      <w:r w:rsidR="00EA1DBA" w:rsidRPr="009439E8">
        <w:rPr>
          <w:rFonts w:ascii="Times New Roman" w:hAnsi="Times New Roman" w:cs="Times New Roman"/>
          <w:sz w:val="24"/>
          <w:szCs w:val="24"/>
        </w:rPr>
        <w:t xml:space="preserve">Диплом 3 м. в </w:t>
      </w:r>
      <w:r w:rsidR="00EA1DBA" w:rsidRPr="009439E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EA1DBA" w:rsidRPr="009439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A1DBA" w:rsidRPr="009439E8">
        <w:rPr>
          <w:rFonts w:ascii="Times New Roman" w:hAnsi="Times New Roman" w:cs="Times New Roman"/>
          <w:sz w:val="24"/>
          <w:szCs w:val="24"/>
        </w:rPr>
        <w:t>Республиканском конкурсе изобразительного и декоративно-прикладного творчества среди педагогов «Чуде</w:t>
      </w:r>
      <w:r w:rsidRPr="009439E8">
        <w:rPr>
          <w:rFonts w:ascii="Times New Roman" w:hAnsi="Times New Roman" w:cs="Times New Roman"/>
          <w:sz w:val="24"/>
          <w:szCs w:val="24"/>
        </w:rPr>
        <w:t>са из ларца», 2020 г</w:t>
      </w:r>
      <w:r w:rsidR="00EA1DBA" w:rsidRPr="009439E8">
        <w:rPr>
          <w:rFonts w:ascii="Times New Roman" w:hAnsi="Times New Roman" w:cs="Times New Roman"/>
          <w:sz w:val="24"/>
          <w:szCs w:val="24"/>
        </w:rPr>
        <w:t>.</w:t>
      </w:r>
    </w:p>
    <w:p w:rsidR="00EA1DBA" w:rsidRPr="009439E8" w:rsidRDefault="00194084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- </w:t>
      </w:r>
      <w:r w:rsidR="00EA1DBA" w:rsidRPr="009439E8">
        <w:rPr>
          <w:rFonts w:ascii="Times New Roman" w:hAnsi="Times New Roman" w:cs="Times New Roman"/>
          <w:sz w:val="24"/>
          <w:szCs w:val="24"/>
        </w:rPr>
        <w:t xml:space="preserve">Диплом 3 м. </w:t>
      </w:r>
      <w:proofErr w:type="gramStart"/>
      <w:r w:rsidR="00EA1DBA" w:rsidRPr="009439E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A1DBA" w:rsidRPr="009439E8">
        <w:rPr>
          <w:rFonts w:ascii="Times New Roman" w:hAnsi="Times New Roman" w:cs="Times New Roman"/>
          <w:sz w:val="24"/>
          <w:szCs w:val="24"/>
        </w:rPr>
        <w:t xml:space="preserve"> Всероссийском конкурсе </w:t>
      </w:r>
      <w:r w:rsidR="004C5287">
        <w:rPr>
          <w:rFonts w:ascii="Times New Roman" w:hAnsi="Times New Roman" w:cs="Times New Roman"/>
          <w:sz w:val="24"/>
          <w:szCs w:val="24"/>
        </w:rPr>
        <w:t>«Методическая мастерская» (</w:t>
      </w:r>
      <w:r w:rsidR="00EA1DBA" w:rsidRPr="009439E8">
        <w:rPr>
          <w:rFonts w:ascii="Times New Roman" w:hAnsi="Times New Roman" w:cs="Times New Roman"/>
          <w:sz w:val="24"/>
          <w:szCs w:val="24"/>
        </w:rPr>
        <w:t>«Изобра</w:t>
      </w:r>
      <w:r w:rsidRPr="009439E8">
        <w:rPr>
          <w:rFonts w:ascii="Times New Roman" w:hAnsi="Times New Roman" w:cs="Times New Roman"/>
          <w:sz w:val="24"/>
          <w:szCs w:val="24"/>
        </w:rPr>
        <w:t>зительная деятельность»)</w:t>
      </w:r>
      <w:r w:rsidR="004C5287">
        <w:rPr>
          <w:rFonts w:ascii="Times New Roman" w:hAnsi="Times New Roman" w:cs="Times New Roman"/>
          <w:sz w:val="24"/>
          <w:szCs w:val="24"/>
        </w:rPr>
        <w:t>,</w:t>
      </w:r>
      <w:r w:rsidRPr="009439E8">
        <w:rPr>
          <w:rFonts w:ascii="Times New Roman" w:hAnsi="Times New Roman" w:cs="Times New Roman"/>
          <w:sz w:val="24"/>
          <w:szCs w:val="24"/>
        </w:rPr>
        <w:t xml:space="preserve"> </w:t>
      </w:r>
      <w:r w:rsidR="00EA1DBA" w:rsidRPr="009439E8">
        <w:rPr>
          <w:rFonts w:ascii="Times New Roman" w:hAnsi="Times New Roman" w:cs="Times New Roman"/>
          <w:sz w:val="24"/>
          <w:szCs w:val="24"/>
        </w:rPr>
        <w:t>2020</w:t>
      </w:r>
      <w:r w:rsidR="004C5287">
        <w:rPr>
          <w:rFonts w:ascii="Times New Roman" w:hAnsi="Times New Roman" w:cs="Times New Roman"/>
          <w:sz w:val="24"/>
          <w:szCs w:val="24"/>
        </w:rPr>
        <w:t xml:space="preserve"> </w:t>
      </w:r>
      <w:r w:rsidRPr="009439E8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EA1DBA" w:rsidRDefault="00EA1DBA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>-</w:t>
      </w:r>
      <w:r w:rsidR="00767B89">
        <w:rPr>
          <w:rFonts w:ascii="Times New Roman" w:hAnsi="Times New Roman" w:cs="Times New Roman"/>
          <w:sz w:val="24"/>
          <w:szCs w:val="24"/>
        </w:rPr>
        <w:t xml:space="preserve"> </w:t>
      </w:r>
      <w:r w:rsidRPr="009439E8">
        <w:rPr>
          <w:rFonts w:ascii="Times New Roman" w:hAnsi="Times New Roman" w:cs="Times New Roman"/>
          <w:sz w:val="24"/>
          <w:szCs w:val="24"/>
        </w:rPr>
        <w:t>Диплом Победителя Всероссийской олимпиады руководителей и педагогов организа</w:t>
      </w:r>
      <w:r w:rsidR="00194084" w:rsidRPr="009439E8">
        <w:rPr>
          <w:rFonts w:ascii="Times New Roman" w:hAnsi="Times New Roman" w:cs="Times New Roman"/>
          <w:sz w:val="24"/>
          <w:szCs w:val="24"/>
        </w:rPr>
        <w:t xml:space="preserve">ций дополнительного образования, </w:t>
      </w:r>
      <w:r w:rsidRPr="009439E8">
        <w:rPr>
          <w:rFonts w:ascii="Times New Roman" w:hAnsi="Times New Roman" w:cs="Times New Roman"/>
          <w:sz w:val="24"/>
          <w:szCs w:val="24"/>
        </w:rPr>
        <w:t>2020 г.</w:t>
      </w:r>
    </w:p>
    <w:p w:rsidR="00642596" w:rsidRPr="00642596" w:rsidRDefault="00642596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Диплом 1 степени </w:t>
      </w:r>
      <w:r w:rsidRPr="009439E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0169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сероссийского конкурса методических разработок «Образовательные инновации», 2020 г.</w:t>
      </w:r>
    </w:p>
    <w:p w:rsidR="00194084" w:rsidRPr="009439E8" w:rsidRDefault="00194084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>- Участие в Республиканском конкурсе методических разработок «Обучение и воспитание в условиях реализации стратегии образования», 2019 г.</w:t>
      </w:r>
    </w:p>
    <w:p w:rsidR="00194084" w:rsidRPr="009439E8" w:rsidRDefault="00194084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>- Грамота в Республиканском конкурсе методических материалов педагогов школ р</w:t>
      </w:r>
      <w:r w:rsidR="00767B89">
        <w:rPr>
          <w:rFonts w:ascii="Times New Roman" w:hAnsi="Times New Roman" w:cs="Times New Roman"/>
          <w:sz w:val="24"/>
          <w:szCs w:val="24"/>
        </w:rPr>
        <w:t>аннего развития «Новатор» (</w:t>
      </w:r>
      <w:r w:rsidRPr="009439E8">
        <w:rPr>
          <w:rFonts w:ascii="Times New Roman" w:hAnsi="Times New Roman" w:cs="Times New Roman"/>
          <w:sz w:val="24"/>
          <w:szCs w:val="24"/>
        </w:rPr>
        <w:t>«Конспект занятий»), 2020 г.</w:t>
      </w:r>
    </w:p>
    <w:p w:rsidR="00562365" w:rsidRDefault="00562365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6B18F7" w:rsidRPr="009439E8" w:rsidRDefault="00F35766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 </w:t>
      </w:r>
      <w:r w:rsidRPr="009439E8">
        <w:rPr>
          <w:rFonts w:ascii="Times New Roman" w:hAnsi="Times New Roman" w:cs="Times New Roman"/>
          <w:b/>
          <w:sz w:val="24"/>
          <w:szCs w:val="24"/>
        </w:rPr>
        <w:t>Обобщение и распространение опыта работы</w:t>
      </w:r>
      <w:r w:rsidR="000E0816" w:rsidRPr="009439E8">
        <w:rPr>
          <w:rFonts w:ascii="Times New Roman" w:hAnsi="Times New Roman" w:cs="Times New Roman"/>
          <w:b/>
          <w:sz w:val="24"/>
          <w:szCs w:val="24"/>
        </w:rPr>
        <w:t>:</w:t>
      </w:r>
      <w:r w:rsidRPr="00943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766" w:rsidRPr="009439E8" w:rsidRDefault="006B18F7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- </w:t>
      </w:r>
      <w:r w:rsidR="000E0816" w:rsidRPr="009439E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0E0816" w:rsidRPr="009439E8">
        <w:rPr>
          <w:rFonts w:ascii="Times New Roman" w:hAnsi="Times New Roman" w:cs="Times New Roman"/>
          <w:sz w:val="24"/>
          <w:szCs w:val="24"/>
        </w:rPr>
        <w:t xml:space="preserve"> Международ</w:t>
      </w:r>
      <w:r w:rsidRPr="009439E8">
        <w:rPr>
          <w:rFonts w:ascii="Times New Roman" w:hAnsi="Times New Roman" w:cs="Times New Roman"/>
          <w:sz w:val="24"/>
          <w:szCs w:val="24"/>
        </w:rPr>
        <w:t>ные</w:t>
      </w:r>
      <w:r w:rsidR="000E0816" w:rsidRPr="009439E8">
        <w:rPr>
          <w:rFonts w:ascii="Times New Roman" w:hAnsi="Times New Roman" w:cs="Times New Roman"/>
          <w:sz w:val="24"/>
          <w:szCs w:val="24"/>
        </w:rPr>
        <w:t xml:space="preserve">  Откры</w:t>
      </w:r>
      <w:r w:rsidRPr="009439E8">
        <w:rPr>
          <w:rFonts w:ascii="Times New Roman" w:hAnsi="Times New Roman" w:cs="Times New Roman"/>
          <w:sz w:val="24"/>
          <w:szCs w:val="24"/>
        </w:rPr>
        <w:t xml:space="preserve">тые </w:t>
      </w:r>
      <w:proofErr w:type="spellStart"/>
      <w:r w:rsidRPr="009439E8">
        <w:rPr>
          <w:rFonts w:ascii="Times New Roman" w:hAnsi="Times New Roman" w:cs="Times New Roman"/>
          <w:sz w:val="24"/>
          <w:szCs w:val="24"/>
        </w:rPr>
        <w:t>Алишевские</w:t>
      </w:r>
      <w:proofErr w:type="spellEnd"/>
      <w:r w:rsidR="000E0816" w:rsidRPr="009439E8">
        <w:rPr>
          <w:rFonts w:ascii="Times New Roman" w:hAnsi="Times New Roman" w:cs="Times New Roman"/>
          <w:sz w:val="24"/>
          <w:szCs w:val="24"/>
        </w:rPr>
        <w:t xml:space="preserve"> педа</w:t>
      </w:r>
      <w:r w:rsidRPr="009439E8">
        <w:rPr>
          <w:rFonts w:ascii="Times New Roman" w:hAnsi="Times New Roman" w:cs="Times New Roman"/>
          <w:sz w:val="24"/>
          <w:szCs w:val="24"/>
        </w:rPr>
        <w:t>гогические</w:t>
      </w:r>
      <w:r w:rsidR="008C703B">
        <w:rPr>
          <w:rFonts w:ascii="Times New Roman" w:hAnsi="Times New Roman" w:cs="Times New Roman"/>
          <w:sz w:val="24"/>
          <w:szCs w:val="24"/>
        </w:rPr>
        <w:t xml:space="preserve"> чтения</w:t>
      </w:r>
      <w:r w:rsidR="000E0816" w:rsidRPr="009439E8">
        <w:rPr>
          <w:rFonts w:ascii="Times New Roman" w:hAnsi="Times New Roman" w:cs="Times New Roman"/>
          <w:sz w:val="24"/>
          <w:szCs w:val="24"/>
        </w:rPr>
        <w:t xml:space="preserve">  «Современное дополнительное обра</w:t>
      </w:r>
      <w:r w:rsidR="00A81832" w:rsidRPr="009439E8">
        <w:rPr>
          <w:rFonts w:ascii="Times New Roman" w:hAnsi="Times New Roman" w:cs="Times New Roman"/>
          <w:sz w:val="24"/>
          <w:szCs w:val="24"/>
        </w:rPr>
        <w:t>зовательное образование детей: со</w:t>
      </w:r>
      <w:r w:rsidR="000E0816" w:rsidRPr="009439E8">
        <w:rPr>
          <w:rFonts w:ascii="Times New Roman" w:hAnsi="Times New Roman" w:cs="Times New Roman"/>
          <w:sz w:val="24"/>
          <w:szCs w:val="24"/>
        </w:rPr>
        <w:t>четание традиций и иннова</w:t>
      </w:r>
      <w:r w:rsidRPr="009439E8">
        <w:rPr>
          <w:rFonts w:ascii="Times New Roman" w:hAnsi="Times New Roman" w:cs="Times New Roman"/>
          <w:sz w:val="24"/>
          <w:szCs w:val="24"/>
        </w:rPr>
        <w:t>ций»</w:t>
      </w:r>
      <w:r w:rsidR="00A81832" w:rsidRPr="009439E8">
        <w:rPr>
          <w:rFonts w:ascii="Times New Roman" w:hAnsi="Times New Roman" w:cs="Times New Roman"/>
          <w:sz w:val="24"/>
          <w:szCs w:val="24"/>
        </w:rPr>
        <w:t xml:space="preserve"> </w:t>
      </w:r>
      <w:r w:rsidR="008C703B">
        <w:rPr>
          <w:rFonts w:ascii="Times New Roman" w:hAnsi="Times New Roman" w:cs="Times New Roman"/>
          <w:sz w:val="24"/>
          <w:szCs w:val="24"/>
        </w:rPr>
        <w:t>(«Сочетание традиций и ин</w:t>
      </w:r>
      <w:r w:rsidR="000E0816" w:rsidRPr="009439E8">
        <w:rPr>
          <w:rFonts w:ascii="Times New Roman" w:hAnsi="Times New Roman" w:cs="Times New Roman"/>
          <w:sz w:val="24"/>
          <w:szCs w:val="24"/>
        </w:rPr>
        <w:t>новаций в декоративно-прикладном творчестве»)</w:t>
      </w:r>
      <w:r w:rsidR="00B307C4" w:rsidRPr="009439E8">
        <w:rPr>
          <w:rFonts w:ascii="Times New Roman" w:hAnsi="Times New Roman" w:cs="Times New Roman"/>
          <w:sz w:val="24"/>
          <w:szCs w:val="24"/>
        </w:rPr>
        <w:t xml:space="preserve">, </w:t>
      </w:r>
      <w:r w:rsidRPr="009439E8">
        <w:rPr>
          <w:rFonts w:ascii="Times New Roman" w:hAnsi="Times New Roman" w:cs="Times New Roman"/>
          <w:sz w:val="24"/>
          <w:szCs w:val="24"/>
        </w:rPr>
        <w:t>2018 г.</w:t>
      </w:r>
    </w:p>
    <w:p w:rsidR="006B18F7" w:rsidRPr="009439E8" w:rsidRDefault="006B18F7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- </w:t>
      </w:r>
      <w:r w:rsidR="000E0816" w:rsidRPr="009439E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9439E8">
        <w:rPr>
          <w:rFonts w:ascii="Times New Roman" w:hAnsi="Times New Roman" w:cs="Times New Roman"/>
          <w:sz w:val="24"/>
          <w:szCs w:val="24"/>
        </w:rPr>
        <w:t xml:space="preserve"> Всероссийские </w:t>
      </w:r>
      <w:proofErr w:type="spellStart"/>
      <w:r w:rsidRPr="009439E8">
        <w:rPr>
          <w:rFonts w:ascii="Times New Roman" w:hAnsi="Times New Roman" w:cs="Times New Roman"/>
          <w:sz w:val="24"/>
          <w:szCs w:val="24"/>
        </w:rPr>
        <w:t>Алишевские</w:t>
      </w:r>
      <w:proofErr w:type="spellEnd"/>
      <w:r w:rsidR="000E0816" w:rsidRPr="009439E8">
        <w:rPr>
          <w:rFonts w:ascii="Times New Roman" w:hAnsi="Times New Roman" w:cs="Times New Roman"/>
          <w:sz w:val="24"/>
          <w:szCs w:val="24"/>
        </w:rPr>
        <w:t xml:space="preserve"> педа</w:t>
      </w:r>
      <w:r w:rsidRPr="009439E8">
        <w:rPr>
          <w:rFonts w:ascii="Times New Roman" w:hAnsi="Times New Roman" w:cs="Times New Roman"/>
          <w:sz w:val="24"/>
          <w:szCs w:val="24"/>
        </w:rPr>
        <w:t>гогические</w:t>
      </w:r>
      <w:r w:rsidR="008C703B">
        <w:rPr>
          <w:rFonts w:ascii="Times New Roman" w:hAnsi="Times New Roman" w:cs="Times New Roman"/>
          <w:sz w:val="24"/>
          <w:szCs w:val="24"/>
        </w:rPr>
        <w:t xml:space="preserve"> чтения</w:t>
      </w:r>
      <w:r w:rsidR="000E0816" w:rsidRPr="009439E8">
        <w:rPr>
          <w:rFonts w:ascii="Times New Roman" w:hAnsi="Times New Roman" w:cs="Times New Roman"/>
          <w:sz w:val="24"/>
          <w:szCs w:val="24"/>
        </w:rPr>
        <w:t xml:space="preserve">  «Современное дополнительное образо</w:t>
      </w:r>
      <w:r w:rsidRPr="009439E8">
        <w:rPr>
          <w:rFonts w:ascii="Times New Roman" w:hAnsi="Times New Roman" w:cs="Times New Roman"/>
          <w:sz w:val="24"/>
          <w:szCs w:val="24"/>
        </w:rPr>
        <w:t>вание детей и взрослых: дости</w:t>
      </w:r>
      <w:r w:rsidR="000E0816" w:rsidRPr="009439E8">
        <w:rPr>
          <w:rFonts w:ascii="Times New Roman" w:hAnsi="Times New Roman" w:cs="Times New Roman"/>
          <w:sz w:val="24"/>
          <w:szCs w:val="24"/>
        </w:rPr>
        <w:t>жения и потери» («Современные формы и методы организации образова</w:t>
      </w:r>
      <w:r w:rsidR="008C703B">
        <w:rPr>
          <w:rFonts w:ascii="Times New Roman" w:hAnsi="Times New Roman" w:cs="Times New Roman"/>
          <w:sz w:val="24"/>
          <w:szCs w:val="24"/>
        </w:rPr>
        <w:t>тельного процесса в дополнитель</w:t>
      </w:r>
      <w:r w:rsidR="000E0816" w:rsidRPr="009439E8">
        <w:rPr>
          <w:rFonts w:ascii="Times New Roman" w:hAnsi="Times New Roman" w:cs="Times New Roman"/>
          <w:sz w:val="24"/>
          <w:szCs w:val="24"/>
        </w:rPr>
        <w:t xml:space="preserve">ном образовании </w:t>
      </w:r>
      <w:proofErr w:type="spellStart"/>
      <w:r w:rsidR="000E0816" w:rsidRPr="009439E8">
        <w:rPr>
          <w:rFonts w:ascii="Times New Roman" w:hAnsi="Times New Roman" w:cs="Times New Roman"/>
          <w:sz w:val="24"/>
          <w:szCs w:val="24"/>
        </w:rPr>
        <w:t>художествено</w:t>
      </w:r>
      <w:proofErr w:type="spellEnd"/>
      <w:r w:rsidR="000E0816" w:rsidRPr="009439E8">
        <w:rPr>
          <w:rFonts w:ascii="Times New Roman" w:hAnsi="Times New Roman" w:cs="Times New Roman"/>
          <w:sz w:val="24"/>
          <w:szCs w:val="24"/>
        </w:rPr>
        <w:t>-прикладного отдела»)</w:t>
      </w:r>
      <w:r w:rsidR="00DA1601" w:rsidRPr="009439E8">
        <w:rPr>
          <w:rFonts w:ascii="Times New Roman" w:hAnsi="Times New Roman" w:cs="Times New Roman"/>
          <w:sz w:val="24"/>
          <w:szCs w:val="24"/>
        </w:rPr>
        <w:t xml:space="preserve">, </w:t>
      </w:r>
      <w:r w:rsidR="006A444C">
        <w:rPr>
          <w:rFonts w:ascii="Times New Roman" w:hAnsi="Times New Roman" w:cs="Times New Roman"/>
          <w:sz w:val="24"/>
          <w:szCs w:val="24"/>
        </w:rPr>
        <w:t>2020.</w:t>
      </w:r>
    </w:p>
    <w:p w:rsidR="000E0816" w:rsidRPr="009439E8" w:rsidRDefault="006B18F7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>- Всероссийская научно-практическая конференция «Актуальные вопросы ин</w:t>
      </w:r>
      <w:r w:rsidR="00DA1601" w:rsidRPr="009439E8">
        <w:rPr>
          <w:rFonts w:ascii="Times New Roman" w:hAnsi="Times New Roman" w:cs="Times New Roman"/>
          <w:sz w:val="24"/>
          <w:szCs w:val="24"/>
        </w:rPr>
        <w:t>клюзивного дополнительного образования (</w:t>
      </w:r>
      <w:r w:rsidR="008177A3">
        <w:rPr>
          <w:rFonts w:ascii="Times New Roman" w:hAnsi="Times New Roman" w:cs="Times New Roman"/>
          <w:sz w:val="24"/>
          <w:szCs w:val="24"/>
        </w:rPr>
        <w:t>«</w:t>
      </w:r>
      <w:r w:rsidR="00DA1601" w:rsidRPr="009439E8">
        <w:rPr>
          <w:rFonts w:ascii="Times New Roman" w:hAnsi="Times New Roman" w:cs="Times New Roman"/>
          <w:sz w:val="24"/>
          <w:szCs w:val="24"/>
        </w:rPr>
        <w:t>Актуальны</w:t>
      </w:r>
      <w:r w:rsidRPr="009439E8">
        <w:rPr>
          <w:rFonts w:ascii="Times New Roman" w:hAnsi="Times New Roman" w:cs="Times New Roman"/>
          <w:sz w:val="24"/>
          <w:szCs w:val="24"/>
        </w:rPr>
        <w:t>е вопросы работы педагога дополнительного образова</w:t>
      </w:r>
      <w:r w:rsidR="00DA1601" w:rsidRPr="009439E8">
        <w:rPr>
          <w:rFonts w:ascii="Times New Roman" w:hAnsi="Times New Roman" w:cs="Times New Roman"/>
          <w:sz w:val="24"/>
          <w:szCs w:val="24"/>
        </w:rPr>
        <w:t>ния с детьми с ОВЗ и детьми-инвалидами</w:t>
      </w:r>
      <w:r w:rsidR="008177A3">
        <w:rPr>
          <w:rFonts w:ascii="Times New Roman" w:hAnsi="Times New Roman" w:cs="Times New Roman"/>
          <w:sz w:val="24"/>
          <w:szCs w:val="24"/>
        </w:rPr>
        <w:t>»</w:t>
      </w:r>
      <w:r w:rsidRPr="009439E8">
        <w:rPr>
          <w:rFonts w:ascii="Times New Roman" w:hAnsi="Times New Roman" w:cs="Times New Roman"/>
          <w:sz w:val="24"/>
          <w:szCs w:val="24"/>
        </w:rPr>
        <w:t>),</w:t>
      </w:r>
      <w:r w:rsidR="00DA1601" w:rsidRPr="009439E8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6B18F7" w:rsidRPr="009439E8" w:rsidRDefault="008177A3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 Республиканский</w:t>
      </w:r>
      <w:r w:rsidR="006B18F7" w:rsidRPr="009439E8">
        <w:rPr>
          <w:rFonts w:ascii="Times New Roman" w:hAnsi="Times New Roman" w:cs="Times New Roman"/>
          <w:sz w:val="24"/>
          <w:szCs w:val="24"/>
        </w:rPr>
        <w:t xml:space="preserve"> </w:t>
      </w:r>
      <w:r w:rsidR="000E0816" w:rsidRPr="009439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семинар</w:t>
      </w:r>
      <w:r w:rsidR="001820E5" w:rsidRPr="009439E8">
        <w:rPr>
          <w:rFonts w:ascii="Times New Roman" w:hAnsi="Times New Roman" w:cs="Times New Roman"/>
          <w:sz w:val="24"/>
          <w:szCs w:val="24"/>
        </w:rPr>
        <w:t xml:space="preserve"> </w:t>
      </w:r>
      <w:r w:rsidR="000E0816" w:rsidRPr="009439E8">
        <w:rPr>
          <w:rFonts w:ascii="Times New Roman" w:hAnsi="Times New Roman" w:cs="Times New Roman"/>
          <w:sz w:val="24"/>
          <w:szCs w:val="24"/>
        </w:rPr>
        <w:t>«</w:t>
      </w:r>
      <w:r w:rsidR="006B18F7" w:rsidRPr="009439E8">
        <w:rPr>
          <w:rFonts w:ascii="Times New Roman" w:hAnsi="Times New Roman" w:cs="Times New Roman"/>
          <w:sz w:val="24"/>
          <w:szCs w:val="24"/>
          <w:lang w:val="tt-RU"/>
        </w:rPr>
        <w:t>Методические аспекты мотивации обучающихся в условиях дополнительного образования де</w:t>
      </w:r>
      <w:r w:rsidR="000E0816" w:rsidRPr="009439E8">
        <w:rPr>
          <w:rFonts w:ascii="Times New Roman" w:hAnsi="Times New Roman" w:cs="Times New Roman"/>
          <w:sz w:val="24"/>
          <w:szCs w:val="24"/>
          <w:lang w:val="tt-RU"/>
        </w:rPr>
        <w:t>тей</w:t>
      </w:r>
      <w:r w:rsidR="004A30D3">
        <w:rPr>
          <w:rFonts w:ascii="Times New Roman" w:hAnsi="Times New Roman" w:cs="Times New Roman"/>
          <w:sz w:val="24"/>
          <w:szCs w:val="24"/>
        </w:rPr>
        <w:t>»</w:t>
      </w:r>
      <w:r w:rsidR="004A30D3">
        <w:rPr>
          <w:rFonts w:ascii="Times New Roman" w:hAnsi="Times New Roman" w:cs="Times New Roman"/>
          <w:sz w:val="24"/>
          <w:szCs w:val="24"/>
          <w:lang w:val="tt-RU"/>
        </w:rPr>
        <w:t>, 2017 г.</w:t>
      </w:r>
      <w:r w:rsidR="001820E5" w:rsidRPr="009439E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62365" w:rsidRDefault="00562365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:rsidR="00562365" w:rsidRDefault="00562365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:rsidR="00562365" w:rsidRDefault="00562365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:rsidR="00562365" w:rsidRDefault="00562365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:rsidR="00562365" w:rsidRDefault="00562365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:rsidR="006B18F7" w:rsidRPr="009439E8" w:rsidRDefault="006B18F7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1820E5" w:rsidRPr="009439E8">
        <w:rPr>
          <w:rFonts w:ascii="Times New Roman" w:hAnsi="Times New Roman" w:cs="Times New Roman"/>
          <w:sz w:val="24"/>
          <w:szCs w:val="24"/>
        </w:rPr>
        <w:t>Республиканский семинар «Формирование над</w:t>
      </w:r>
      <w:r w:rsidR="00406105">
        <w:rPr>
          <w:rFonts w:ascii="Times New Roman" w:hAnsi="Times New Roman" w:cs="Times New Roman"/>
          <w:sz w:val="24"/>
          <w:szCs w:val="24"/>
        </w:rPr>
        <w:t xml:space="preserve"> </w:t>
      </w:r>
      <w:r w:rsidR="001820E5" w:rsidRPr="009439E8">
        <w:rPr>
          <w:rFonts w:ascii="Times New Roman" w:hAnsi="Times New Roman" w:cs="Times New Roman"/>
          <w:sz w:val="24"/>
          <w:szCs w:val="24"/>
        </w:rPr>
        <w:t>профессиональных навыков учащихся в объединениях художественной направленности как средство воспитания конкурентоспособной личности</w:t>
      </w:r>
      <w:r w:rsidR="004A30D3">
        <w:rPr>
          <w:rFonts w:ascii="Times New Roman" w:hAnsi="Times New Roman" w:cs="Times New Roman"/>
          <w:sz w:val="24"/>
          <w:szCs w:val="24"/>
        </w:rPr>
        <w:t>», 2019 г.</w:t>
      </w:r>
      <w:r w:rsidR="001820E5" w:rsidRPr="009439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DBA" w:rsidRPr="009439E8" w:rsidRDefault="006B18F7" w:rsidP="00A81832">
      <w:pPr>
        <w:pStyle w:val="a4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>- Республиканский семинар-прак</w:t>
      </w:r>
      <w:r w:rsidR="001820E5" w:rsidRPr="009439E8">
        <w:rPr>
          <w:rFonts w:ascii="Times New Roman" w:hAnsi="Times New Roman" w:cs="Times New Roman"/>
          <w:sz w:val="24"/>
          <w:szCs w:val="24"/>
        </w:rPr>
        <w:t>тикум «Успешность без границ», 2020 г.</w:t>
      </w:r>
    </w:p>
    <w:p w:rsidR="006B18F7" w:rsidRPr="009439E8" w:rsidRDefault="00B131BB" w:rsidP="006B18F7">
      <w:pPr>
        <w:ind w:firstLine="5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 Городской семинар</w:t>
      </w:r>
      <w:r w:rsidR="001820E5" w:rsidRPr="009439E8">
        <w:rPr>
          <w:rFonts w:ascii="Times New Roman" w:hAnsi="Times New Roman" w:cs="Times New Roman"/>
          <w:sz w:val="24"/>
          <w:szCs w:val="24"/>
        </w:rPr>
        <w:t xml:space="preserve"> «</w:t>
      </w:r>
      <w:r w:rsidR="006B18F7" w:rsidRPr="009439E8">
        <w:rPr>
          <w:rFonts w:ascii="Times New Roman" w:hAnsi="Times New Roman" w:cs="Times New Roman"/>
          <w:sz w:val="24"/>
          <w:szCs w:val="24"/>
        </w:rPr>
        <w:t>Развитие мотива</w:t>
      </w:r>
      <w:r w:rsidR="001820E5" w:rsidRPr="009439E8">
        <w:rPr>
          <w:rFonts w:ascii="Times New Roman" w:hAnsi="Times New Roman" w:cs="Times New Roman"/>
          <w:sz w:val="24"/>
          <w:szCs w:val="24"/>
        </w:rPr>
        <w:t>ции, как одно из условий качества образовательного процесса в системе до</w:t>
      </w:r>
      <w:r w:rsidR="006B18F7" w:rsidRPr="009439E8">
        <w:rPr>
          <w:rFonts w:ascii="Times New Roman" w:hAnsi="Times New Roman" w:cs="Times New Roman"/>
          <w:sz w:val="24"/>
          <w:szCs w:val="24"/>
        </w:rPr>
        <w:t>полнительного образования на занятиях декоратив</w:t>
      </w:r>
      <w:r w:rsidR="001820E5" w:rsidRPr="009439E8">
        <w:rPr>
          <w:rFonts w:ascii="Times New Roman" w:hAnsi="Times New Roman" w:cs="Times New Roman"/>
          <w:sz w:val="24"/>
          <w:szCs w:val="24"/>
        </w:rPr>
        <w:t>но-прикладного творчества» (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820E5" w:rsidRPr="009439E8">
        <w:rPr>
          <w:rFonts w:ascii="Times New Roman" w:hAnsi="Times New Roman" w:cs="Times New Roman"/>
          <w:sz w:val="24"/>
          <w:szCs w:val="24"/>
          <w:lang w:val="tt-RU"/>
        </w:rPr>
        <w:t>Техника граттаж как средство тв</w:t>
      </w:r>
      <w:r>
        <w:rPr>
          <w:rFonts w:ascii="Times New Roman" w:hAnsi="Times New Roman" w:cs="Times New Roman"/>
          <w:sz w:val="24"/>
          <w:szCs w:val="24"/>
          <w:lang w:val="tt-RU"/>
        </w:rPr>
        <w:t>орческого проявления и самовыра</w:t>
      </w:r>
      <w:r w:rsidR="001820E5" w:rsidRPr="009439E8">
        <w:rPr>
          <w:rFonts w:ascii="Times New Roman" w:hAnsi="Times New Roman" w:cs="Times New Roman"/>
          <w:sz w:val="24"/>
          <w:szCs w:val="24"/>
          <w:lang w:val="tt-RU"/>
        </w:rPr>
        <w:t>жения учащихся</w:t>
      </w:r>
      <w:r w:rsidRPr="009439E8">
        <w:rPr>
          <w:rFonts w:ascii="Times New Roman" w:hAnsi="Times New Roman" w:cs="Times New Roman"/>
          <w:sz w:val="24"/>
          <w:szCs w:val="24"/>
        </w:rPr>
        <w:t>»</w:t>
      </w:r>
      <w:r w:rsidR="001820E5" w:rsidRPr="009439E8">
        <w:rPr>
          <w:rFonts w:ascii="Times New Roman" w:hAnsi="Times New Roman" w:cs="Times New Roman"/>
          <w:sz w:val="24"/>
          <w:szCs w:val="24"/>
          <w:lang w:val="tt-RU"/>
        </w:rPr>
        <w:t xml:space="preserve">), 2019 </w:t>
      </w:r>
      <w:r w:rsidR="006B18F7" w:rsidRPr="009439E8">
        <w:rPr>
          <w:rFonts w:ascii="Times New Roman" w:hAnsi="Times New Roman" w:cs="Times New Roman"/>
          <w:sz w:val="24"/>
          <w:szCs w:val="24"/>
          <w:lang w:val="tt-RU"/>
        </w:rPr>
        <w:t>г.</w:t>
      </w:r>
    </w:p>
    <w:p w:rsidR="001820E5" w:rsidRDefault="00B131BB" w:rsidP="006B18F7">
      <w:pPr>
        <w:ind w:firstLine="5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Городской семинар</w:t>
      </w:r>
      <w:r w:rsidR="006B18F7" w:rsidRPr="009439E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B18F7" w:rsidRPr="009439E8">
        <w:rPr>
          <w:rFonts w:ascii="Times New Roman" w:hAnsi="Times New Roman" w:cs="Times New Roman"/>
          <w:sz w:val="24"/>
          <w:szCs w:val="24"/>
        </w:rPr>
        <w:t>«</w:t>
      </w:r>
      <w:r w:rsidR="001820E5" w:rsidRPr="009439E8">
        <w:rPr>
          <w:rFonts w:ascii="Times New Roman" w:hAnsi="Times New Roman" w:cs="Times New Roman"/>
          <w:sz w:val="24"/>
          <w:szCs w:val="24"/>
        </w:rPr>
        <w:t>Создание условий для реализации творческих способностей на занятиях декоративно-прикладного творчества» (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820E5" w:rsidRPr="009439E8">
        <w:rPr>
          <w:rFonts w:ascii="Times New Roman" w:hAnsi="Times New Roman" w:cs="Times New Roman"/>
          <w:sz w:val="24"/>
          <w:szCs w:val="24"/>
          <w:lang w:val="tt-RU"/>
        </w:rPr>
        <w:t>Ведение портфолио как средство повышения мотивации уч</w:t>
      </w:r>
      <w:r>
        <w:rPr>
          <w:rFonts w:ascii="Times New Roman" w:hAnsi="Times New Roman" w:cs="Times New Roman"/>
          <w:sz w:val="24"/>
          <w:szCs w:val="24"/>
          <w:lang w:val="tt-RU"/>
        </w:rPr>
        <w:t>ащихся на занятиях изобразительного искусства объеди</w:t>
      </w:r>
      <w:r w:rsidR="001820E5" w:rsidRPr="009439E8">
        <w:rPr>
          <w:rFonts w:ascii="Times New Roman" w:hAnsi="Times New Roman" w:cs="Times New Roman"/>
          <w:sz w:val="24"/>
          <w:szCs w:val="24"/>
          <w:lang w:val="tt-RU"/>
        </w:rPr>
        <w:t xml:space="preserve">нения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tt-RU"/>
        </w:rPr>
        <w:t>Радужная па</w:t>
      </w:r>
      <w:r w:rsidR="001820E5" w:rsidRPr="009439E8">
        <w:rPr>
          <w:rFonts w:ascii="Times New Roman" w:hAnsi="Times New Roman" w:cs="Times New Roman"/>
          <w:sz w:val="24"/>
          <w:szCs w:val="24"/>
          <w:lang w:val="tt-RU"/>
        </w:rPr>
        <w:t>литра</w:t>
      </w:r>
      <w:r w:rsidRPr="009439E8">
        <w:rPr>
          <w:rFonts w:ascii="Times New Roman" w:hAnsi="Times New Roman" w:cs="Times New Roman"/>
          <w:sz w:val="24"/>
          <w:szCs w:val="24"/>
        </w:rPr>
        <w:t>»</w:t>
      </w:r>
      <w:r w:rsidR="001820E5" w:rsidRPr="009439E8">
        <w:rPr>
          <w:rFonts w:ascii="Times New Roman" w:hAnsi="Times New Roman" w:cs="Times New Roman"/>
          <w:sz w:val="24"/>
          <w:szCs w:val="24"/>
          <w:lang w:val="tt-RU"/>
        </w:rPr>
        <w:t>), 2019 г.</w:t>
      </w:r>
    </w:p>
    <w:p w:rsidR="00406105" w:rsidRDefault="00406105" w:rsidP="006B18F7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Районный семинар-практикум, выступление с темой </w:t>
      </w:r>
      <w:r w:rsidRPr="00943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Использование игровых технологий на занятиях декоративного-прикладного творчества</w:t>
      </w:r>
      <w:r w:rsidRPr="009439E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2022г.</w:t>
      </w:r>
    </w:p>
    <w:p w:rsidR="004A40B6" w:rsidRPr="009439E8" w:rsidRDefault="004A40B6" w:rsidP="006B18F7">
      <w:pPr>
        <w:ind w:firstLine="54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Республиканские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Алишевские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педагогические чтения, доклад </w:t>
      </w:r>
      <w:r w:rsidRPr="00943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Формы организации учебной деятельности в современных условиях дополнительного образования детей</w:t>
      </w:r>
      <w:r w:rsidRPr="009439E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2022г.</w:t>
      </w:r>
    </w:p>
    <w:p w:rsidR="00562365" w:rsidRDefault="00F35766" w:rsidP="00A81832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9439E8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158DA" w:rsidRPr="009439E8" w:rsidRDefault="00F35766" w:rsidP="00A81832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9439E8">
        <w:rPr>
          <w:rFonts w:ascii="Times New Roman" w:hAnsi="Times New Roman" w:cs="Times New Roman"/>
          <w:b/>
          <w:sz w:val="24"/>
          <w:szCs w:val="24"/>
        </w:rPr>
        <w:t xml:space="preserve">  Публикация материалов</w:t>
      </w:r>
      <w:r w:rsidR="006158DA" w:rsidRPr="009439E8">
        <w:rPr>
          <w:rFonts w:ascii="Times New Roman" w:hAnsi="Times New Roman" w:cs="Times New Roman"/>
          <w:b/>
          <w:sz w:val="24"/>
          <w:szCs w:val="24"/>
        </w:rPr>
        <w:t>:</w:t>
      </w:r>
    </w:p>
    <w:p w:rsidR="008D0E6D" w:rsidRPr="009439E8" w:rsidRDefault="00F35766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 </w:t>
      </w:r>
      <w:r w:rsidR="008D0E6D" w:rsidRPr="009439E8">
        <w:rPr>
          <w:rFonts w:ascii="Times New Roman" w:hAnsi="Times New Roman" w:cs="Times New Roman"/>
          <w:sz w:val="24"/>
          <w:szCs w:val="24"/>
        </w:rPr>
        <w:t>- Методические аспекты мотивации обучающихся в условиях дополнительного образования детей.</w:t>
      </w:r>
      <w:r w:rsidR="008D0E6D" w:rsidRPr="009439E8">
        <w:rPr>
          <w:rFonts w:ascii="Times New Roman" w:hAnsi="Times New Roman" w:cs="Times New Roman"/>
          <w:bCs/>
          <w:sz w:val="24"/>
          <w:szCs w:val="24"/>
        </w:rPr>
        <w:t xml:space="preserve"> Сборник материалов республиканской научно-практической конференции</w:t>
      </w:r>
      <w:r w:rsidR="008D0E6D" w:rsidRPr="009439E8">
        <w:rPr>
          <w:rFonts w:ascii="Times New Roman" w:hAnsi="Times New Roman" w:cs="Times New Roman"/>
          <w:sz w:val="24"/>
          <w:szCs w:val="24"/>
        </w:rPr>
        <w:t>/ науч. ред. Т.Ю. Фомина. – Набережные Челны, 2017. – 290 с., 01.12.2017 г.</w:t>
      </w:r>
    </w:p>
    <w:p w:rsidR="00F35766" w:rsidRPr="009439E8" w:rsidRDefault="006158DA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- </w:t>
      </w:r>
      <w:r w:rsidR="00F35766" w:rsidRPr="009439E8">
        <w:rPr>
          <w:rFonts w:ascii="Times New Roman" w:hAnsi="Times New Roman" w:cs="Times New Roman"/>
          <w:sz w:val="24"/>
          <w:szCs w:val="24"/>
        </w:rPr>
        <w:t xml:space="preserve">Сочетание традиций в декоративно-прикладном творчестве. Материалы </w:t>
      </w:r>
      <w:r w:rsidR="00F35766" w:rsidRPr="009439E8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F35766" w:rsidRPr="009439E8">
        <w:rPr>
          <w:rFonts w:ascii="Times New Roman" w:hAnsi="Times New Roman" w:cs="Times New Roman"/>
          <w:sz w:val="24"/>
          <w:szCs w:val="24"/>
        </w:rPr>
        <w:t xml:space="preserve"> Международных Открытых </w:t>
      </w:r>
      <w:proofErr w:type="spellStart"/>
      <w:r w:rsidR="00F35766" w:rsidRPr="009439E8">
        <w:rPr>
          <w:rFonts w:ascii="Times New Roman" w:hAnsi="Times New Roman" w:cs="Times New Roman"/>
          <w:sz w:val="24"/>
          <w:szCs w:val="24"/>
        </w:rPr>
        <w:t>Алишевских</w:t>
      </w:r>
      <w:proofErr w:type="spellEnd"/>
      <w:r w:rsidR="00F35766" w:rsidRPr="009439E8">
        <w:rPr>
          <w:rFonts w:ascii="Times New Roman" w:hAnsi="Times New Roman" w:cs="Times New Roman"/>
          <w:sz w:val="24"/>
          <w:szCs w:val="24"/>
        </w:rPr>
        <w:t xml:space="preserve"> педагогических </w:t>
      </w:r>
      <w:proofErr w:type="gramStart"/>
      <w:r w:rsidR="00F35766" w:rsidRPr="009439E8">
        <w:rPr>
          <w:rFonts w:ascii="Times New Roman" w:hAnsi="Times New Roman" w:cs="Times New Roman"/>
          <w:sz w:val="24"/>
          <w:szCs w:val="24"/>
        </w:rPr>
        <w:t>чтениях</w:t>
      </w:r>
      <w:proofErr w:type="gramEnd"/>
      <w:r w:rsidR="00F35766" w:rsidRPr="009439E8">
        <w:rPr>
          <w:rFonts w:ascii="Times New Roman" w:hAnsi="Times New Roman" w:cs="Times New Roman"/>
          <w:sz w:val="24"/>
          <w:szCs w:val="24"/>
        </w:rPr>
        <w:t xml:space="preserve"> «Современное дополнительное образование детей: развитие через призму сочетания традиций и инноваций к 100-летию государственной системы (внешкольного) дополнительного образования детей», Казань. Отечество, 2018,  205-208 с.</w:t>
      </w:r>
      <w:r w:rsidR="00F35766" w:rsidRPr="009439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158DA" w:rsidRPr="00B13FD1" w:rsidRDefault="006158DA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439E8">
        <w:rPr>
          <w:rFonts w:ascii="Times New Roman" w:hAnsi="Times New Roman" w:cs="Times New Roman"/>
          <w:sz w:val="24"/>
          <w:szCs w:val="24"/>
        </w:rPr>
        <w:t xml:space="preserve">- Современные формы и методы организации образовательного процесса в дополнительном образовании художественно-прикладного отдела. Материалы X Всероссийских </w:t>
      </w:r>
      <w:proofErr w:type="spellStart"/>
      <w:r w:rsidRPr="009439E8">
        <w:rPr>
          <w:rFonts w:ascii="Times New Roman" w:hAnsi="Times New Roman" w:cs="Times New Roman"/>
          <w:sz w:val="24"/>
          <w:szCs w:val="24"/>
        </w:rPr>
        <w:t>Алишевских</w:t>
      </w:r>
      <w:proofErr w:type="spellEnd"/>
      <w:r w:rsidRPr="009439E8">
        <w:rPr>
          <w:rFonts w:ascii="Times New Roman" w:hAnsi="Times New Roman" w:cs="Times New Roman"/>
          <w:sz w:val="24"/>
          <w:szCs w:val="24"/>
        </w:rPr>
        <w:t xml:space="preserve"> педагогических чтений «Современное дополнительное образование детей и взрослых: достижения и </w:t>
      </w:r>
      <w:r w:rsidRPr="00B13FD1">
        <w:rPr>
          <w:rFonts w:ascii="Times New Roman" w:hAnsi="Times New Roman" w:cs="Times New Roman"/>
          <w:sz w:val="24"/>
          <w:szCs w:val="24"/>
        </w:rPr>
        <w:t xml:space="preserve">потери», Казань. Отечество, 2020,  152-156 с. </w:t>
      </w:r>
    </w:p>
    <w:p w:rsidR="00B13FD1" w:rsidRDefault="00B13FD1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B13FD1">
        <w:rPr>
          <w:rFonts w:ascii="Times New Roman" w:hAnsi="Times New Roman" w:cs="Times New Roman"/>
          <w:sz w:val="24"/>
          <w:szCs w:val="24"/>
        </w:rPr>
        <w:t>- Мир пуантилизма. Методическая разработка. Международное сетевое издание Центра АРТ-образования. Рег. № 18488, 2021 г.</w:t>
      </w:r>
    </w:p>
    <w:p w:rsidR="004A40B6" w:rsidRDefault="004A40B6" w:rsidP="004A40B6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Республиканские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Алишевские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педагогические чтения, </w:t>
      </w:r>
      <w:r>
        <w:rPr>
          <w:rFonts w:ascii="Times New Roman" w:hAnsi="Times New Roman" w:cs="Times New Roman"/>
          <w:sz w:val="24"/>
          <w:szCs w:val="24"/>
        </w:rPr>
        <w:t xml:space="preserve">публикация в электронном сборнике, тема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Формы организации учебной деятельности в современных условиях дополнительного образования детей</w:t>
      </w:r>
      <w:r w:rsidRPr="009439E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2022г.</w:t>
      </w:r>
    </w:p>
    <w:p w:rsidR="00D80B3F" w:rsidRPr="00D80B3F" w:rsidRDefault="00D80B3F" w:rsidP="00E17909">
      <w:pPr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Публикация в сборнике </w:t>
      </w:r>
      <w:r w:rsidRPr="009439E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Применение цифровых технологий в художественном образовании</w:t>
      </w:r>
      <w:r w:rsidRPr="009439E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Набережные Челны </w:t>
      </w:r>
      <w:r>
        <w:rPr>
          <w:rFonts w:ascii="Times New Roman" w:hAnsi="Times New Roman" w:cs="Times New Roman"/>
          <w:sz w:val="24"/>
          <w:szCs w:val="24"/>
        </w:rPr>
        <w:t>2022г.</w:t>
      </w:r>
    </w:p>
    <w:p w:rsidR="004A40B6" w:rsidRPr="004A40B6" w:rsidRDefault="004A40B6" w:rsidP="00A81832">
      <w:pPr>
        <w:ind w:firstLine="540"/>
        <w:rPr>
          <w:rFonts w:ascii="Times New Roman" w:hAnsi="Times New Roman" w:cs="Times New Roman"/>
          <w:sz w:val="24"/>
          <w:szCs w:val="24"/>
          <w:lang w:val="tt-RU"/>
        </w:rPr>
      </w:pPr>
    </w:p>
    <w:p w:rsidR="00E17909" w:rsidRDefault="00E17909" w:rsidP="00E17909">
      <w:pPr>
        <w:pStyle w:val="a4"/>
        <w:ind w:left="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>(все сертификаты, грамоты и дипломы приложены)</w:t>
      </w:r>
    </w:p>
    <w:p w:rsidR="004A40B6" w:rsidRPr="00B13FD1" w:rsidRDefault="004A40B6" w:rsidP="00A81832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0E2774" w:rsidRDefault="000E2774" w:rsidP="009E5E5B">
      <w:pPr>
        <w:pStyle w:val="a4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71B59" w:rsidRDefault="00B71B59" w:rsidP="00EF12F3">
      <w:pPr>
        <w:pStyle w:val="a4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F2859" w:rsidRPr="00EF12F3" w:rsidRDefault="007F2859" w:rsidP="00EF12F3">
      <w:pPr>
        <w:pStyle w:val="a4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7F2859" w:rsidRPr="00EF12F3" w:rsidSect="00507366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010" w:rsidRDefault="00924010" w:rsidP="009B4E9A">
      <w:r>
        <w:separator/>
      </w:r>
    </w:p>
  </w:endnote>
  <w:endnote w:type="continuationSeparator" w:id="0">
    <w:p w:rsidR="00924010" w:rsidRDefault="00924010" w:rsidP="009B4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010" w:rsidRDefault="00924010" w:rsidP="009B4E9A">
      <w:r>
        <w:separator/>
      </w:r>
    </w:p>
  </w:footnote>
  <w:footnote w:type="continuationSeparator" w:id="0">
    <w:p w:rsidR="00924010" w:rsidRDefault="00924010" w:rsidP="009B4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3E9"/>
    <w:multiLevelType w:val="hybridMultilevel"/>
    <w:tmpl w:val="84AE7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735DA"/>
    <w:multiLevelType w:val="hybridMultilevel"/>
    <w:tmpl w:val="71DEE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37337"/>
    <w:multiLevelType w:val="multilevel"/>
    <w:tmpl w:val="AA782C0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3">
    <w:nsid w:val="4C673F01"/>
    <w:multiLevelType w:val="multilevel"/>
    <w:tmpl w:val="6FEAF0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>
    <w:nsid w:val="7B90188F"/>
    <w:multiLevelType w:val="multilevel"/>
    <w:tmpl w:val="F6C0EE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C92"/>
    <w:rsid w:val="00004D14"/>
    <w:rsid w:val="000069C7"/>
    <w:rsid w:val="00013144"/>
    <w:rsid w:val="00016C57"/>
    <w:rsid w:val="00020EBB"/>
    <w:rsid w:val="0002695F"/>
    <w:rsid w:val="00037C98"/>
    <w:rsid w:val="00042DF1"/>
    <w:rsid w:val="00046DDB"/>
    <w:rsid w:val="0005025C"/>
    <w:rsid w:val="00054E13"/>
    <w:rsid w:val="00061E35"/>
    <w:rsid w:val="00062AC8"/>
    <w:rsid w:val="00063677"/>
    <w:rsid w:val="0006491D"/>
    <w:rsid w:val="00065E2F"/>
    <w:rsid w:val="00071CA0"/>
    <w:rsid w:val="00072BE7"/>
    <w:rsid w:val="00075B79"/>
    <w:rsid w:val="00077ED4"/>
    <w:rsid w:val="000A0160"/>
    <w:rsid w:val="000A580A"/>
    <w:rsid w:val="000B1BC5"/>
    <w:rsid w:val="000B5F0D"/>
    <w:rsid w:val="000B7440"/>
    <w:rsid w:val="000C05AF"/>
    <w:rsid w:val="000C1E75"/>
    <w:rsid w:val="000C693F"/>
    <w:rsid w:val="000D1C0B"/>
    <w:rsid w:val="000D1E8B"/>
    <w:rsid w:val="000D28B0"/>
    <w:rsid w:val="000E0816"/>
    <w:rsid w:val="000E0CFA"/>
    <w:rsid w:val="000E2774"/>
    <w:rsid w:val="000F0EF0"/>
    <w:rsid w:val="000F1B5E"/>
    <w:rsid w:val="000F2942"/>
    <w:rsid w:val="000F2C73"/>
    <w:rsid w:val="000F4DBD"/>
    <w:rsid w:val="001029E9"/>
    <w:rsid w:val="00103949"/>
    <w:rsid w:val="001043E7"/>
    <w:rsid w:val="0010463B"/>
    <w:rsid w:val="0011193C"/>
    <w:rsid w:val="00113B57"/>
    <w:rsid w:val="00116BC0"/>
    <w:rsid w:val="00121833"/>
    <w:rsid w:val="0012294E"/>
    <w:rsid w:val="001231EE"/>
    <w:rsid w:val="0013000F"/>
    <w:rsid w:val="00131FB9"/>
    <w:rsid w:val="00134170"/>
    <w:rsid w:val="00140C27"/>
    <w:rsid w:val="00145BAB"/>
    <w:rsid w:val="001512B0"/>
    <w:rsid w:val="001542A3"/>
    <w:rsid w:val="001553E0"/>
    <w:rsid w:val="001573E0"/>
    <w:rsid w:val="0016566F"/>
    <w:rsid w:val="001667E7"/>
    <w:rsid w:val="00167216"/>
    <w:rsid w:val="00167B8C"/>
    <w:rsid w:val="00173122"/>
    <w:rsid w:val="0017399A"/>
    <w:rsid w:val="001761E9"/>
    <w:rsid w:val="001820E5"/>
    <w:rsid w:val="00182F86"/>
    <w:rsid w:val="001920B7"/>
    <w:rsid w:val="00193422"/>
    <w:rsid w:val="00194084"/>
    <w:rsid w:val="0019701D"/>
    <w:rsid w:val="001B0444"/>
    <w:rsid w:val="001B5073"/>
    <w:rsid w:val="001B56DA"/>
    <w:rsid w:val="001B5DDB"/>
    <w:rsid w:val="001C10EC"/>
    <w:rsid w:val="001D385A"/>
    <w:rsid w:val="001E031E"/>
    <w:rsid w:val="001E11CE"/>
    <w:rsid w:val="001F1B2F"/>
    <w:rsid w:val="001F64A7"/>
    <w:rsid w:val="001F6B37"/>
    <w:rsid w:val="00202350"/>
    <w:rsid w:val="00202D0D"/>
    <w:rsid w:val="00203077"/>
    <w:rsid w:val="0021646C"/>
    <w:rsid w:val="002212B6"/>
    <w:rsid w:val="00221C97"/>
    <w:rsid w:val="002314F9"/>
    <w:rsid w:val="00231577"/>
    <w:rsid w:val="002324AC"/>
    <w:rsid w:val="00235E31"/>
    <w:rsid w:val="00240D49"/>
    <w:rsid w:val="002420EC"/>
    <w:rsid w:val="002503D3"/>
    <w:rsid w:val="002551B2"/>
    <w:rsid w:val="00256E25"/>
    <w:rsid w:val="00266646"/>
    <w:rsid w:val="00267A40"/>
    <w:rsid w:val="002764C4"/>
    <w:rsid w:val="002769A3"/>
    <w:rsid w:val="00285C26"/>
    <w:rsid w:val="002914C0"/>
    <w:rsid w:val="002929FC"/>
    <w:rsid w:val="002932F1"/>
    <w:rsid w:val="002944B4"/>
    <w:rsid w:val="002A0F61"/>
    <w:rsid w:val="002A4966"/>
    <w:rsid w:val="002B03C8"/>
    <w:rsid w:val="002B1EEB"/>
    <w:rsid w:val="002B4570"/>
    <w:rsid w:val="002C3DA6"/>
    <w:rsid w:val="002C640E"/>
    <w:rsid w:val="002D5542"/>
    <w:rsid w:val="002F009B"/>
    <w:rsid w:val="002F02AB"/>
    <w:rsid w:val="002F179C"/>
    <w:rsid w:val="002F197C"/>
    <w:rsid w:val="002F4C05"/>
    <w:rsid w:val="00306F04"/>
    <w:rsid w:val="00311677"/>
    <w:rsid w:val="00315D41"/>
    <w:rsid w:val="0032222B"/>
    <w:rsid w:val="0032505D"/>
    <w:rsid w:val="003254D1"/>
    <w:rsid w:val="00326289"/>
    <w:rsid w:val="003318FD"/>
    <w:rsid w:val="00336B27"/>
    <w:rsid w:val="003371CE"/>
    <w:rsid w:val="003406D6"/>
    <w:rsid w:val="00341360"/>
    <w:rsid w:val="00341A7B"/>
    <w:rsid w:val="00343412"/>
    <w:rsid w:val="00346401"/>
    <w:rsid w:val="0034756F"/>
    <w:rsid w:val="00353DA0"/>
    <w:rsid w:val="00355638"/>
    <w:rsid w:val="00355A93"/>
    <w:rsid w:val="00355AB9"/>
    <w:rsid w:val="00361DFD"/>
    <w:rsid w:val="003760C1"/>
    <w:rsid w:val="0037616B"/>
    <w:rsid w:val="00380698"/>
    <w:rsid w:val="003833EB"/>
    <w:rsid w:val="00384FF7"/>
    <w:rsid w:val="003903F2"/>
    <w:rsid w:val="00392D6F"/>
    <w:rsid w:val="00392FCC"/>
    <w:rsid w:val="003962D2"/>
    <w:rsid w:val="003A1A3D"/>
    <w:rsid w:val="003B4880"/>
    <w:rsid w:val="003B78EB"/>
    <w:rsid w:val="003C3A45"/>
    <w:rsid w:val="003C424A"/>
    <w:rsid w:val="003C4A71"/>
    <w:rsid w:val="003C58A1"/>
    <w:rsid w:val="003D2077"/>
    <w:rsid w:val="003D25DB"/>
    <w:rsid w:val="003D42FA"/>
    <w:rsid w:val="003D4972"/>
    <w:rsid w:val="003D71FD"/>
    <w:rsid w:val="003D778B"/>
    <w:rsid w:val="003E1ED1"/>
    <w:rsid w:val="003E69FE"/>
    <w:rsid w:val="003F42E2"/>
    <w:rsid w:val="003F4342"/>
    <w:rsid w:val="003F6B24"/>
    <w:rsid w:val="003F729F"/>
    <w:rsid w:val="00400F0B"/>
    <w:rsid w:val="00403A46"/>
    <w:rsid w:val="00406105"/>
    <w:rsid w:val="004062EE"/>
    <w:rsid w:val="004121D2"/>
    <w:rsid w:val="00416771"/>
    <w:rsid w:val="00420E5D"/>
    <w:rsid w:val="00423DE5"/>
    <w:rsid w:val="00426A96"/>
    <w:rsid w:val="004276E5"/>
    <w:rsid w:val="0043136D"/>
    <w:rsid w:val="004326BE"/>
    <w:rsid w:val="0043329F"/>
    <w:rsid w:val="00440171"/>
    <w:rsid w:val="004415B5"/>
    <w:rsid w:val="00441B25"/>
    <w:rsid w:val="00444B2F"/>
    <w:rsid w:val="00444C1B"/>
    <w:rsid w:val="00444D19"/>
    <w:rsid w:val="00445820"/>
    <w:rsid w:val="00445873"/>
    <w:rsid w:val="00453E1A"/>
    <w:rsid w:val="00457C72"/>
    <w:rsid w:val="00460C87"/>
    <w:rsid w:val="00474276"/>
    <w:rsid w:val="004816A0"/>
    <w:rsid w:val="00483EDB"/>
    <w:rsid w:val="004857B1"/>
    <w:rsid w:val="00493917"/>
    <w:rsid w:val="0049543E"/>
    <w:rsid w:val="004957DA"/>
    <w:rsid w:val="00497735"/>
    <w:rsid w:val="004A1D4A"/>
    <w:rsid w:val="004A30D3"/>
    <w:rsid w:val="004A40B6"/>
    <w:rsid w:val="004A6157"/>
    <w:rsid w:val="004A6813"/>
    <w:rsid w:val="004B3AF8"/>
    <w:rsid w:val="004B404E"/>
    <w:rsid w:val="004C5287"/>
    <w:rsid w:val="004D27B5"/>
    <w:rsid w:val="004D3666"/>
    <w:rsid w:val="004D3EE5"/>
    <w:rsid w:val="004D7C69"/>
    <w:rsid w:val="004E111A"/>
    <w:rsid w:val="004E53B3"/>
    <w:rsid w:val="004F5632"/>
    <w:rsid w:val="004F5755"/>
    <w:rsid w:val="00502C06"/>
    <w:rsid w:val="005034B3"/>
    <w:rsid w:val="00507224"/>
    <w:rsid w:val="00507366"/>
    <w:rsid w:val="00515188"/>
    <w:rsid w:val="00517C67"/>
    <w:rsid w:val="00520FEF"/>
    <w:rsid w:val="00523EFC"/>
    <w:rsid w:val="00525734"/>
    <w:rsid w:val="00527DB8"/>
    <w:rsid w:val="00530D63"/>
    <w:rsid w:val="005323A7"/>
    <w:rsid w:val="005345EA"/>
    <w:rsid w:val="00535C2E"/>
    <w:rsid w:val="0053619F"/>
    <w:rsid w:val="005376E4"/>
    <w:rsid w:val="00542210"/>
    <w:rsid w:val="005457AA"/>
    <w:rsid w:val="00546D5A"/>
    <w:rsid w:val="00551DFF"/>
    <w:rsid w:val="0055378D"/>
    <w:rsid w:val="00560F70"/>
    <w:rsid w:val="00562365"/>
    <w:rsid w:val="005743DF"/>
    <w:rsid w:val="00576A9A"/>
    <w:rsid w:val="00587034"/>
    <w:rsid w:val="00593343"/>
    <w:rsid w:val="00593B79"/>
    <w:rsid w:val="00593EF5"/>
    <w:rsid w:val="00596443"/>
    <w:rsid w:val="005A1492"/>
    <w:rsid w:val="005A1733"/>
    <w:rsid w:val="005A428D"/>
    <w:rsid w:val="005A782F"/>
    <w:rsid w:val="005B5E6C"/>
    <w:rsid w:val="005C2627"/>
    <w:rsid w:val="005D2637"/>
    <w:rsid w:val="005D2EF8"/>
    <w:rsid w:val="005D397B"/>
    <w:rsid w:val="005E0231"/>
    <w:rsid w:val="005E3B5A"/>
    <w:rsid w:val="005E5AE3"/>
    <w:rsid w:val="005E5B56"/>
    <w:rsid w:val="005E71CA"/>
    <w:rsid w:val="005F0AA4"/>
    <w:rsid w:val="006010E6"/>
    <w:rsid w:val="0060169E"/>
    <w:rsid w:val="00601832"/>
    <w:rsid w:val="00601A00"/>
    <w:rsid w:val="00602D13"/>
    <w:rsid w:val="00604B91"/>
    <w:rsid w:val="00605292"/>
    <w:rsid w:val="00605DB8"/>
    <w:rsid w:val="00606001"/>
    <w:rsid w:val="006071DB"/>
    <w:rsid w:val="00611BE5"/>
    <w:rsid w:val="00614758"/>
    <w:rsid w:val="006158DA"/>
    <w:rsid w:val="00615C49"/>
    <w:rsid w:val="00627C46"/>
    <w:rsid w:val="0063081F"/>
    <w:rsid w:val="00640B5A"/>
    <w:rsid w:val="00641951"/>
    <w:rsid w:val="00642596"/>
    <w:rsid w:val="00645A26"/>
    <w:rsid w:val="006463F9"/>
    <w:rsid w:val="006527DF"/>
    <w:rsid w:val="00654E7B"/>
    <w:rsid w:val="0066573C"/>
    <w:rsid w:val="006705CB"/>
    <w:rsid w:val="006742B2"/>
    <w:rsid w:val="00674E71"/>
    <w:rsid w:val="00675ABF"/>
    <w:rsid w:val="0068483E"/>
    <w:rsid w:val="00685999"/>
    <w:rsid w:val="0069114C"/>
    <w:rsid w:val="00692B62"/>
    <w:rsid w:val="00696CA6"/>
    <w:rsid w:val="006A432C"/>
    <w:rsid w:val="006A444C"/>
    <w:rsid w:val="006A5B8C"/>
    <w:rsid w:val="006A5C01"/>
    <w:rsid w:val="006A673D"/>
    <w:rsid w:val="006B1004"/>
    <w:rsid w:val="006B18F7"/>
    <w:rsid w:val="006B395D"/>
    <w:rsid w:val="006B433F"/>
    <w:rsid w:val="006B5A05"/>
    <w:rsid w:val="006B6BD5"/>
    <w:rsid w:val="006C2F16"/>
    <w:rsid w:val="006C36FD"/>
    <w:rsid w:val="006C4629"/>
    <w:rsid w:val="006C79E5"/>
    <w:rsid w:val="006D27E8"/>
    <w:rsid w:val="006D4AB7"/>
    <w:rsid w:val="006E17D1"/>
    <w:rsid w:val="006E5560"/>
    <w:rsid w:val="006E5602"/>
    <w:rsid w:val="006F32CA"/>
    <w:rsid w:val="006F78EB"/>
    <w:rsid w:val="00700B5D"/>
    <w:rsid w:val="00702406"/>
    <w:rsid w:val="00703E6C"/>
    <w:rsid w:val="0070680D"/>
    <w:rsid w:val="00711590"/>
    <w:rsid w:val="0071480B"/>
    <w:rsid w:val="00714870"/>
    <w:rsid w:val="00720814"/>
    <w:rsid w:val="0072761E"/>
    <w:rsid w:val="00733ECF"/>
    <w:rsid w:val="00735B69"/>
    <w:rsid w:val="007420D1"/>
    <w:rsid w:val="007441B0"/>
    <w:rsid w:val="007506E5"/>
    <w:rsid w:val="007508C9"/>
    <w:rsid w:val="00751260"/>
    <w:rsid w:val="00751B2C"/>
    <w:rsid w:val="00752D0E"/>
    <w:rsid w:val="00753CBE"/>
    <w:rsid w:val="007569D6"/>
    <w:rsid w:val="007637AB"/>
    <w:rsid w:val="00764FA8"/>
    <w:rsid w:val="00765E00"/>
    <w:rsid w:val="00765FBB"/>
    <w:rsid w:val="00767B89"/>
    <w:rsid w:val="0077027B"/>
    <w:rsid w:val="0077164E"/>
    <w:rsid w:val="00772B33"/>
    <w:rsid w:val="00772EDE"/>
    <w:rsid w:val="00775547"/>
    <w:rsid w:val="00775E8F"/>
    <w:rsid w:val="007762B3"/>
    <w:rsid w:val="00784EFA"/>
    <w:rsid w:val="00786D41"/>
    <w:rsid w:val="00791107"/>
    <w:rsid w:val="007A2CAA"/>
    <w:rsid w:val="007B08F3"/>
    <w:rsid w:val="007B09F9"/>
    <w:rsid w:val="007B2372"/>
    <w:rsid w:val="007B62F9"/>
    <w:rsid w:val="007C4252"/>
    <w:rsid w:val="007C4696"/>
    <w:rsid w:val="007C4E9F"/>
    <w:rsid w:val="007C5B1F"/>
    <w:rsid w:val="007C7C2E"/>
    <w:rsid w:val="007E1318"/>
    <w:rsid w:val="007E34BF"/>
    <w:rsid w:val="007E4A3B"/>
    <w:rsid w:val="007E7AFF"/>
    <w:rsid w:val="007F1F68"/>
    <w:rsid w:val="007F23D7"/>
    <w:rsid w:val="007F2859"/>
    <w:rsid w:val="007F2C56"/>
    <w:rsid w:val="007F4686"/>
    <w:rsid w:val="007F6364"/>
    <w:rsid w:val="007F63C9"/>
    <w:rsid w:val="007F6B4A"/>
    <w:rsid w:val="00802D18"/>
    <w:rsid w:val="008037A9"/>
    <w:rsid w:val="00806E02"/>
    <w:rsid w:val="008126DF"/>
    <w:rsid w:val="00814B2C"/>
    <w:rsid w:val="00816547"/>
    <w:rsid w:val="00816E6F"/>
    <w:rsid w:val="00816ED0"/>
    <w:rsid w:val="008177A3"/>
    <w:rsid w:val="00821D41"/>
    <w:rsid w:val="0083110B"/>
    <w:rsid w:val="00844D52"/>
    <w:rsid w:val="0084642C"/>
    <w:rsid w:val="00847EA2"/>
    <w:rsid w:val="00852713"/>
    <w:rsid w:val="0086228A"/>
    <w:rsid w:val="00862682"/>
    <w:rsid w:val="00862AAC"/>
    <w:rsid w:val="008637FC"/>
    <w:rsid w:val="008656EA"/>
    <w:rsid w:val="008656F5"/>
    <w:rsid w:val="00867B64"/>
    <w:rsid w:val="00870FA2"/>
    <w:rsid w:val="008830A1"/>
    <w:rsid w:val="00894E0E"/>
    <w:rsid w:val="008A1A44"/>
    <w:rsid w:val="008A2334"/>
    <w:rsid w:val="008A4146"/>
    <w:rsid w:val="008B2277"/>
    <w:rsid w:val="008B445D"/>
    <w:rsid w:val="008B46F4"/>
    <w:rsid w:val="008C0FE8"/>
    <w:rsid w:val="008C67D4"/>
    <w:rsid w:val="008C703B"/>
    <w:rsid w:val="008C7682"/>
    <w:rsid w:val="008D0E6D"/>
    <w:rsid w:val="008D206F"/>
    <w:rsid w:val="008D3AF4"/>
    <w:rsid w:val="008D4A6A"/>
    <w:rsid w:val="008D621B"/>
    <w:rsid w:val="008E792C"/>
    <w:rsid w:val="008F0CB5"/>
    <w:rsid w:val="008F5827"/>
    <w:rsid w:val="008F69EB"/>
    <w:rsid w:val="009168DA"/>
    <w:rsid w:val="009202E7"/>
    <w:rsid w:val="00922113"/>
    <w:rsid w:val="00922709"/>
    <w:rsid w:val="00924010"/>
    <w:rsid w:val="00925045"/>
    <w:rsid w:val="00933140"/>
    <w:rsid w:val="00933552"/>
    <w:rsid w:val="00934DB3"/>
    <w:rsid w:val="00937BA2"/>
    <w:rsid w:val="00937E74"/>
    <w:rsid w:val="0094081C"/>
    <w:rsid w:val="009439E8"/>
    <w:rsid w:val="00946C8B"/>
    <w:rsid w:val="0095131F"/>
    <w:rsid w:val="00960D60"/>
    <w:rsid w:val="00962929"/>
    <w:rsid w:val="0096427F"/>
    <w:rsid w:val="00965525"/>
    <w:rsid w:val="0096690D"/>
    <w:rsid w:val="009752DF"/>
    <w:rsid w:val="00975920"/>
    <w:rsid w:val="00975D86"/>
    <w:rsid w:val="00980BAC"/>
    <w:rsid w:val="009814A9"/>
    <w:rsid w:val="009844A2"/>
    <w:rsid w:val="0098496C"/>
    <w:rsid w:val="0099581D"/>
    <w:rsid w:val="00995BB3"/>
    <w:rsid w:val="00997F0D"/>
    <w:rsid w:val="009A02A9"/>
    <w:rsid w:val="009B4E9A"/>
    <w:rsid w:val="009B669D"/>
    <w:rsid w:val="009C1E37"/>
    <w:rsid w:val="009C4053"/>
    <w:rsid w:val="009C5C1E"/>
    <w:rsid w:val="009C74F9"/>
    <w:rsid w:val="009D4E1D"/>
    <w:rsid w:val="009D5E11"/>
    <w:rsid w:val="009D6A49"/>
    <w:rsid w:val="009E2406"/>
    <w:rsid w:val="009E2879"/>
    <w:rsid w:val="009E5010"/>
    <w:rsid w:val="009E5E5B"/>
    <w:rsid w:val="009E6BB9"/>
    <w:rsid w:val="009F0D86"/>
    <w:rsid w:val="009F1355"/>
    <w:rsid w:val="009F1DEF"/>
    <w:rsid w:val="009F6D44"/>
    <w:rsid w:val="00A0086B"/>
    <w:rsid w:val="00A10116"/>
    <w:rsid w:val="00A10C29"/>
    <w:rsid w:val="00A1384D"/>
    <w:rsid w:val="00A21483"/>
    <w:rsid w:val="00A21DE3"/>
    <w:rsid w:val="00A22589"/>
    <w:rsid w:val="00A25490"/>
    <w:rsid w:val="00A26FC3"/>
    <w:rsid w:val="00A30C66"/>
    <w:rsid w:val="00A30CDC"/>
    <w:rsid w:val="00A364AD"/>
    <w:rsid w:val="00A3796B"/>
    <w:rsid w:val="00A411B0"/>
    <w:rsid w:val="00A43D57"/>
    <w:rsid w:val="00A45BA3"/>
    <w:rsid w:val="00A46B68"/>
    <w:rsid w:val="00A54E02"/>
    <w:rsid w:val="00A56417"/>
    <w:rsid w:val="00A5687E"/>
    <w:rsid w:val="00A57ABF"/>
    <w:rsid w:val="00A66BA6"/>
    <w:rsid w:val="00A678D9"/>
    <w:rsid w:val="00A71311"/>
    <w:rsid w:val="00A81832"/>
    <w:rsid w:val="00A83C5A"/>
    <w:rsid w:val="00A83DAE"/>
    <w:rsid w:val="00A90766"/>
    <w:rsid w:val="00A97AD1"/>
    <w:rsid w:val="00AA2C8D"/>
    <w:rsid w:val="00AA4713"/>
    <w:rsid w:val="00AB13BC"/>
    <w:rsid w:val="00AB3A03"/>
    <w:rsid w:val="00AB640B"/>
    <w:rsid w:val="00AB7B0C"/>
    <w:rsid w:val="00AC39BD"/>
    <w:rsid w:val="00AD1983"/>
    <w:rsid w:val="00AD6188"/>
    <w:rsid w:val="00AD7050"/>
    <w:rsid w:val="00AE71E7"/>
    <w:rsid w:val="00AE7B06"/>
    <w:rsid w:val="00AF1833"/>
    <w:rsid w:val="00AF2E3A"/>
    <w:rsid w:val="00B00718"/>
    <w:rsid w:val="00B024F2"/>
    <w:rsid w:val="00B02AC0"/>
    <w:rsid w:val="00B03488"/>
    <w:rsid w:val="00B03F7F"/>
    <w:rsid w:val="00B07319"/>
    <w:rsid w:val="00B07E53"/>
    <w:rsid w:val="00B106C4"/>
    <w:rsid w:val="00B131BB"/>
    <w:rsid w:val="00B13FD1"/>
    <w:rsid w:val="00B22CCC"/>
    <w:rsid w:val="00B307C4"/>
    <w:rsid w:val="00B37094"/>
    <w:rsid w:val="00B43AC1"/>
    <w:rsid w:val="00B43CA0"/>
    <w:rsid w:val="00B44332"/>
    <w:rsid w:val="00B458FA"/>
    <w:rsid w:val="00B45D5E"/>
    <w:rsid w:val="00B4671A"/>
    <w:rsid w:val="00B46B30"/>
    <w:rsid w:val="00B47BAA"/>
    <w:rsid w:val="00B5109E"/>
    <w:rsid w:val="00B571AA"/>
    <w:rsid w:val="00B62351"/>
    <w:rsid w:val="00B70004"/>
    <w:rsid w:val="00B71B59"/>
    <w:rsid w:val="00B731F4"/>
    <w:rsid w:val="00B7461E"/>
    <w:rsid w:val="00B74749"/>
    <w:rsid w:val="00B751B6"/>
    <w:rsid w:val="00B75EA5"/>
    <w:rsid w:val="00B76943"/>
    <w:rsid w:val="00B832CC"/>
    <w:rsid w:val="00B8687C"/>
    <w:rsid w:val="00B873A5"/>
    <w:rsid w:val="00B90F9D"/>
    <w:rsid w:val="00B92393"/>
    <w:rsid w:val="00B924DB"/>
    <w:rsid w:val="00B936BE"/>
    <w:rsid w:val="00B95BB9"/>
    <w:rsid w:val="00B9695D"/>
    <w:rsid w:val="00BA24D9"/>
    <w:rsid w:val="00BA38A4"/>
    <w:rsid w:val="00BA41FD"/>
    <w:rsid w:val="00BB20E6"/>
    <w:rsid w:val="00BB3F5F"/>
    <w:rsid w:val="00BB6E4F"/>
    <w:rsid w:val="00BC14F8"/>
    <w:rsid w:val="00BC6A7A"/>
    <w:rsid w:val="00BC6AE5"/>
    <w:rsid w:val="00BD72FB"/>
    <w:rsid w:val="00BE13C2"/>
    <w:rsid w:val="00BF0AD8"/>
    <w:rsid w:val="00BF223B"/>
    <w:rsid w:val="00BF5677"/>
    <w:rsid w:val="00BF5A1D"/>
    <w:rsid w:val="00C139D8"/>
    <w:rsid w:val="00C1575D"/>
    <w:rsid w:val="00C20242"/>
    <w:rsid w:val="00C32937"/>
    <w:rsid w:val="00C3303D"/>
    <w:rsid w:val="00C33913"/>
    <w:rsid w:val="00C3729E"/>
    <w:rsid w:val="00C51FD1"/>
    <w:rsid w:val="00C57D88"/>
    <w:rsid w:val="00C60AE3"/>
    <w:rsid w:val="00C66C0C"/>
    <w:rsid w:val="00C717D5"/>
    <w:rsid w:val="00C81430"/>
    <w:rsid w:val="00C814F1"/>
    <w:rsid w:val="00C85430"/>
    <w:rsid w:val="00C86F02"/>
    <w:rsid w:val="00C87B57"/>
    <w:rsid w:val="00C87E9B"/>
    <w:rsid w:val="00C9398E"/>
    <w:rsid w:val="00CA0E2E"/>
    <w:rsid w:val="00CA5EDC"/>
    <w:rsid w:val="00CB1305"/>
    <w:rsid w:val="00CB2190"/>
    <w:rsid w:val="00CB2D9E"/>
    <w:rsid w:val="00CB3752"/>
    <w:rsid w:val="00CB5AAA"/>
    <w:rsid w:val="00CB7EC5"/>
    <w:rsid w:val="00CC3758"/>
    <w:rsid w:val="00CC5450"/>
    <w:rsid w:val="00CD08D8"/>
    <w:rsid w:val="00CD1622"/>
    <w:rsid w:val="00CD3091"/>
    <w:rsid w:val="00CD50E1"/>
    <w:rsid w:val="00CD60E2"/>
    <w:rsid w:val="00CE08CD"/>
    <w:rsid w:val="00CE519C"/>
    <w:rsid w:val="00CF25C7"/>
    <w:rsid w:val="00CF5822"/>
    <w:rsid w:val="00CF798E"/>
    <w:rsid w:val="00CF7FFC"/>
    <w:rsid w:val="00D1294E"/>
    <w:rsid w:val="00D13C97"/>
    <w:rsid w:val="00D146BD"/>
    <w:rsid w:val="00D16D44"/>
    <w:rsid w:val="00D17ADB"/>
    <w:rsid w:val="00D22506"/>
    <w:rsid w:val="00D229A9"/>
    <w:rsid w:val="00D2449E"/>
    <w:rsid w:val="00D268CC"/>
    <w:rsid w:val="00D314AD"/>
    <w:rsid w:val="00D35D8A"/>
    <w:rsid w:val="00D447F7"/>
    <w:rsid w:val="00D546BA"/>
    <w:rsid w:val="00D57B11"/>
    <w:rsid w:val="00D60112"/>
    <w:rsid w:val="00D60461"/>
    <w:rsid w:val="00D62310"/>
    <w:rsid w:val="00D63B97"/>
    <w:rsid w:val="00D65CEF"/>
    <w:rsid w:val="00D65E67"/>
    <w:rsid w:val="00D6635E"/>
    <w:rsid w:val="00D66392"/>
    <w:rsid w:val="00D70033"/>
    <w:rsid w:val="00D70774"/>
    <w:rsid w:val="00D736D7"/>
    <w:rsid w:val="00D75994"/>
    <w:rsid w:val="00D759A1"/>
    <w:rsid w:val="00D75E66"/>
    <w:rsid w:val="00D80B3F"/>
    <w:rsid w:val="00D82C84"/>
    <w:rsid w:val="00D92358"/>
    <w:rsid w:val="00D970D8"/>
    <w:rsid w:val="00D97831"/>
    <w:rsid w:val="00DA1601"/>
    <w:rsid w:val="00DA36B7"/>
    <w:rsid w:val="00DB443E"/>
    <w:rsid w:val="00DC055A"/>
    <w:rsid w:val="00DD0DEC"/>
    <w:rsid w:val="00DD2BA6"/>
    <w:rsid w:val="00DE08EE"/>
    <w:rsid w:val="00DE139E"/>
    <w:rsid w:val="00DE4A96"/>
    <w:rsid w:val="00DE5E38"/>
    <w:rsid w:val="00DF1C8D"/>
    <w:rsid w:val="00DF1FFE"/>
    <w:rsid w:val="00DF6A2D"/>
    <w:rsid w:val="00E00FE5"/>
    <w:rsid w:val="00E0121B"/>
    <w:rsid w:val="00E019D6"/>
    <w:rsid w:val="00E03619"/>
    <w:rsid w:val="00E04796"/>
    <w:rsid w:val="00E04F44"/>
    <w:rsid w:val="00E06EAF"/>
    <w:rsid w:val="00E1637F"/>
    <w:rsid w:val="00E16C0E"/>
    <w:rsid w:val="00E172B2"/>
    <w:rsid w:val="00E17909"/>
    <w:rsid w:val="00E26199"/>
    <w:rsid w:val="00E27FAF"/>
    <w:rsid w:val="00E309DC"/>
    <w:rsid w:val="00E32618"/>
    <w:rsid w:val="00E347A0"/>
    <w:rsid w:val="00E356E5"/>
    <w:rsid w:val="00E3638D"/>
    <w:rsid w:val="00E44582"/>
    <w:rsid w:val="00E50309"/>
    <w:rsid w:val="00E50731"/>
    <w:rsid w:val="00E566E4"/>
    <w:rsid w:val="00E67FCC"/>
    <w:rsid w:val="00E72C1D"/>
    <w:rsid w:val="00E74255"/>
    <w:rsid w:val="00E837FE"/>
    <w:rsid w:val="00E8466F"/>
    <w:rsid w:val="00E923E5"/>
    <w:rsid w:val="00E93ECC"/>
    <w:rsid w:val="00E9453D"/>
    <w:rsid w:val="00E96FE7"/>
    <w:rsid w:val="00EA1DBA"/>
    <w:rsid w:val="00EA5AED"/>
    <w:rsid w:val="00EA75C5"/>
    <w:rsid w:val="00EB0345"/>
    <w:rsid w:val="00EC4B8B"/>
    <w:rsid w:val="00ED2408"/>
    <w:rsid w:val="00ED24FE"/>
    <w:rsid w:val="00ED407A"/>
    <w:rsid w:val="00ED5FB8"/>
    <w:rsid w:val="00EE2DF1"/>
    <w:rsid w:val="00EF12F3"/>
    <w:rsid w:val="00F06AE0"/>
    <w:rsid w:val="00F07FAF"/>
    <w:rsid w:val="00F128F0"/>
    <w:rsid w:val="00F131D3"/>
    <w:rsid w:val="00F15A01"/>
    <w:rsid w:val="00F20298"/>
    <w:rsid w:val="00F22B2D"/>
    <w:rsid w:val="00F24028"/>
    <w:rsid w:val="00F244BA"/>
    <w:rsid w:val="00F264D7"/>
    <w:rsid w:val="00F340FF"/>
    <w:rsid w:val="00F343CC"/>
    <w:rsid w:val="00F35766"/>
    <w:rsid w:val="00F35B43"/>
    <w:rsid w:val="00F4247F"/>
    <w:rsid w:val="00F5082C"/>
    <w:rsid w:val="00F512F8"/>
    <w:rsid w:val="00F51FC7"/>
    <w:rsid w:val="00F52734"/>
    <w:rsid w:val="00F538D5"/>
    <w:rsid w:val="00F5397A"/>
    <w:rsid w:val="00F549B7"/>
    <w:rsid w:val="00F54C8E"/>
    <w:rsid w:val="00F6581A"/>
    <w:rsid w:val="00F659BC"/>
    <w:rsid w:val="00F6659B"/>
    <w:rsid w:val="00F70114"/>
    <w:rsid w:val="00F71C92"/>
    <w:rsid w:val="00F76885"/>
    <w:rsid w:val="00F77746"/>
    <w:rsid w:val="00F85EC0"/>
    <w:rsid w:val="00F8600E"/>
    <w:rsid w:val="00F90B00"/>
    <w:rsid w:val="00F927B0"/>
    <w:rsid w:val="00F93353"/>
    <w:rsid w:val="00F9594E"/>
    <w:rsid w:val="00FA3297"/>
    <w:rsid w:val="00FA38C2"/>
    <w:rsid w:val="00FA498D"/>
    <w:rsid w:val="00FA5F94"/>
    <w:rsid w:val="00FA6017"/>
    <w:rsid w:val="00FA636D"/>
    <w:rsid w:val="00FB0A78"/>
    <w:rsid w:val="00FB0AEE"/>
    <w:rsid w:val="00FB3338"/>
    <w:rsid w:val="00FB4C9B"/>
    <w:rsid w:val="00FD2868"/>
    <w:rsid w:val="00FD3908"/>
    <w:rsid w:val="00FD40A2"/>
    <w:rsid w:val="00FD4666"/>
    <w:rsid w:val="00FD5F21"/>
    <w:rsid w:val="00FD70C0"/>
    <w:rsid w:val="00FE21B2"/>
    <w:rsid w:val="00FE32FA"/>
    <w:rsid w:val="00FE3C74"/>
    <w:rsid w:val="00FF5495"/>
    <w:rsid w:val="00FF6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9D5E1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-5">
    <w:name w:val="Medium Grid 3 Accent 5"/>
    <w:basedOn w:val="a1"/>
    <w:uiPriority w:val="69"/>
    <w:rsid w:val="007506E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-1">
    <w:name w:val="Medium Shading 1 Accent 1"/>
    <w:basedOn w:val="a1"/>
    <w:uiPriority w:val="63"/>
    <w:rsid w:val="00DF1C8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4">
    <w:name w:val="Medium Grid 3 Accent 4"/>
    <w:basedOn w:val="a1"/>
    <w:uiPriority w:val="69"/>
    <w:rsid w:val="006E556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-5">
    <w:name w:val="Light Grid Accent 5"/>
    <w:basedOn w:val="a1"/>
    <w:uiPriority w:val="62"/>
    <w:rsid w:val="00CE519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a7">
    <w:name w:val="Hyperlink"/>
    <w:uiPriority w:val="99"/>
    <w:semiHidden/>
    <w:unhideWhenUsed/>
    <w:rsid w:val="00E00FE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C329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1B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BE5"/>
    <w:rPr>
      <w:rFonts w:ascii="Tahoma" w:hAnsi="Tahoma" w:cs="Tahoma"/>
      <w:sz w:val="16"/>
      <w:szCs w:val="16"/>
    </w:rPr>
  </w:style>
  <w:style w:type="table" w:styleId="-1">
    <w:name w:val="Light Grid Accent 1"/>
    <w:basedOn w:val="a1"/>
    <w:uiPriority w:val="62"/>
    <w:rsid w:val="009D5E1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-5">
    <w:name w:val="Medium Grid 3 Accent 5"/>
    <w:basedOn w:val="a1"/>
    <w:uiPriority w:val="69"/>
    <w:rsid w:val="007506E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-1">
    <w:name w:val="Medium Shading 1 Accent 1"/>
    <w:basedOn w:val="a1"/>
    <w:uiPriority w:val="63"/>
    <w:rsid w:val="00DF1C8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4">
    <w:name w:val="Medium Grid 3 Accent 4"/>
    <w:basedOn w:val="a1"/>
    <w:uiPriority w:val="69"/>
    <w:rsid w:val="006E556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-5">
    <w:name w:val="Light Grid Accent 5"/>
    <w:basedOn w:val="a1"/>
    <w:uiPriority w:val="62"/>
    <w:rsid w:val="00CE519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a7">
    <w:name w:val="Hyperlink"/>
    <w:uiPriority w:val="99"/>
    <w:semiHidden/>
    <w:unhideWhenUsed/>
    <w:rsid w:val="00E00FE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C329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6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8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9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7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1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1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Сведения о достижениях учащихся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городской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РТ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5</c:v>
                </c:pt>
                <c:pt idx="3">
                  <c:v>5</c:v>
                </c:pt>
                <c:pt idx="4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10</c:v>
                </c:pt>
                <c:pt idx="4">
                  <c:v>15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410432"/>
        <c:axId val="154456000"/>
      </c:barChart>
      <c:catAx>
        <c:axId val="15541043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4456000"/>
        <c:crosses val="autoZero"/>
        <c:auto val="1"/>
        <c:lblAlgn val="ctr"/>
        <c:lblOffset val="100"/>
        <c:noMultiLvlLbl val="0"/>
      </c:catAx>
      <c:valAx>
        <c:axId val="15445600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554104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Городской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РТ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8</c:v>
                </c:pt>
                <c:pt idx="2">
                  <c:v>9</c:v>
                </c:pt>
                <c:pt idx="3">
                  <c:v>7</c:v>
                </c:pt>
                <c:pt idx="4">
                  <c:v>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РФ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10</c:v>
                </c:pt>
                <c:pt idx="3">
                  <c:v>7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Международный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>
                  <c:v>2022</c:v>
                </c:pt>
              </c:numCache>
            </c:num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4570752"/>
        <c:axId val="154457728"/>
      </c:barChart>
      <c:catAx>
        <c:axId val="154570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457728"/>
        <c:crosses val="autoZero"/>
        <c:auto val="1"/>
        <c:lblAlgn val="ctr"/>
        <c:lblOffset val="100"/>
        <c:noMultiLvlLbl val="0"/>
      </c:catAx>
      <c:valAx>
        <c:axId val="1544577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545707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B13C-E1BA-4AE7-BCC5-A5B7E077F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3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Айгуль</cp:lastModifiedBy>
  <cp:revision>107</cp:revision>
  <cp:lastPrinted>2021-02-16T11:02:00Z</cp:lastPrinted>
  <dcterms:created xsi:type="dcterms:W3CDTF">2020-08-17T08:00:00Z</dcterms:created>
  <dcterms:modified xsi:type="dcterms:W3CDTF">2022-06-28T13:29:00Z</dcterms:modified>
</cp:coreProperties>
</file>